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2D" w:rsidRDefault="00F45F48" w:rsidP="000F0F2D">
      <w:pPr>
        <w:spacing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ОТЧЕТ</w:t>
      </w:r>
    </w:p>
    <w:p w:rsidR="00EB33A7" w:rsidRDefault="00EB33A7" w:rsidP="00EB33A7">
      <w:pPr>
        <w:spacing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О деятельности </w:t>
      </w:r>
      <w:r w:rsidR="00FF0AF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Краевого государственного бюджетного учреждения социального обслуживания «Эвенкийского дома-интерната для граждан пожилого возраста и инвалидов» (</w:t>
      </w:r>
      <w:r w:rsidR="00362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КГБУ </w:t>
      </w:r>
      <w:proofErr w:type="gramStart"/>
      <w:r w:rsidR="00362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</w:t>
      </w:r>
      <w:proofErr w:type="gramEnd"/>
      <w:r w:rsidR="003620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«Эвенкийский дом-интернат»</w:t>
      </w:r>
      <w:r w:rsidR="00FF0AF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)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за 20</w:t>
      </w:r>
      <w:r w:rsidR="003620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20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DF7175" w:rsidRPr="000F0F2D" w:rsidRDefault="00DF7175" w:rsidP="000F0F2D">
      <w:pPr>
        <w:spacing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EB33A7" w:rsidRPr="000F0F2D" w:rsidRDefault="000F0F2D" w:rsidP="00EB33A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8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Полное наименование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r w:rsidR="00362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Краевое государственное бюджетное учреждение социального обслуживания «Эвенкийский дом-интернат для граждан пожилого возраста и инвалидов»</w:t>
      </w:r>
      <w:r w:rsidR="0053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33A7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Сокращенное наименование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620E3" w:rsidRPr="00362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КГБУ </w:t>
      </w:r>
      <w:proofErr w:type="gramStart"/>
      <w:r w:rsidR="003620E3" w:rsidRPr="00362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3620E3" w:rsidRPr="00362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«Эвенкийский дом-интернат»</w:t>
      </w:r>
      <w:r w:rsidR="00533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5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0F0F2D" w:rsidRPr="000F0F2D" w:rsidRDefault="000C5C5E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F2D"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государственной регистрации юридического лица</w:t>
      </w:r>
      <w:r w:rsidR="00B01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F0F2D" w:rsidRPr="000F0F2D" w:rsidRDefault="00141DB2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07.08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.1995 года.</w:t>
      </w:r>
    </w:p>
    <w:p w:rsidR="00DF7175" w:rsidRDefault="00DF7175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Учредителем</w:t>
      </w:r>
      <w:r w:rsidR="000F0F2D"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7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собственник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</w:t>
      </w:r>
      <w:r w:rsidRPr="00DF7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имущества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учреждения является: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социальной политики Красноярского края</w:t>
      </w:r>
    </w:p>
    <w:p w:rsidR="000F0F2D" w:rsidRDefault="003620E3" w:rsidP="00B01AE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и полномочия учредителя Учреждения осуществляют министерство социальной политики Красноярского края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4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701C" w:rsidRPr="003527D1" w:rsidRDefault="0004701C" w:rsidP="003527D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 </w:t>
      </w:r>
      <w:r w:rsidR="00B01AEA" w:rsidRPr="003527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proofErr w:type="gramEnd"/>
      <w:r w:rsidR="00B01AEA" w:rsidRPr="00352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Pr="00352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 от</w:t>
      </w:r>
      <w:r w:rsidR="006837FA" w:rsidRPr="00352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01AEA" w:rsidRPr="003527D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6837FA" w:rsidRPr="003527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1AEA" w:rsidRPr="003527D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837FA" w:rsidRPr="003527D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01AEA" w:rsidRPr="00352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3527D1" w:rsidRPr="00352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01AEA" w:rsidRPr="00352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1131-р, </w:t>
      </w:r>
      <w:r w:rsidRPr="00352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7D1" w:rsidRPr="00352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социальной политики Красноярского края от 31.12.2019  № 988-ОД </w:t>
      </w:r>
      <w:r w:rsidR="00D92EA1" w:rsidRPr="00352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 передано в подведомственность Министерства социальной политики края со сменой собственника имущества.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 (место нахождения, место п</w:t>
      </w:r>
      <w:r w:rsidR="00352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редоставления социальных услуг):</w:t>
      </w:r>
    </w:p>
    <w:p w:rsidR="00141DB2" w:rsidRDefault="00141DB2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648490 Красноярский край, Эвенкийский район, с.Ванавара ул.</w:t>
      </w:r>
      <w:r w:rsidR="00524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17.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Контактный телефон пос</w:t>
      </w:r>
      <w:r w:rsidR="00352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тавщика социальных услуг: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39177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31-117;</w:t>
      </w:r>
      <w:r w:rsidR="00141D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(8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39177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141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2-21-64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 электронной по</w:t>
      </w:r>
      <w:r w:rsidR="00352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чты поставщика социальных услуг:</w:t>
      </w:r>
    </w:p>
    <w:p w:rsidR="000F0F2D" w:rsidRPr="003527D1" w:rsidRDefault="0092506C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824B30" w:rsidRPr="003527D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Savelovatp</w:t>
        </w:r>
        <w:r w:rsidR="00824B30" w:rsidRPr="003527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24B30" w:rsidRPr="003527D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vanavara</w:t>
        </w:r>
        <w:r w:rsidR="00824B30" w:rsidRPr="003527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24B30" w:rsidRPr="003527D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evenkya</w:t>
        </w:r>
        <w:r w:rsidR="00824B30" w:rsidRPr="003527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24B30" w:rsidRPr="003527D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proofErr w:type="gramStart"/>
      <w:r w:rsidR="00824B30" w:rsidRPr="0035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824B30" w:rsidRPr="0035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 </w:t>
      </w:r>
      <w:r w:rsidR="000C5C5E" w:rsidRPr="003527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ulyanovaaa</w:t>
      </w:r>
      <w:r w:rsidR="000C5C5E" w:rsidRPr="0035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="00824B30" w:rsidRPr="003527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vanavara</w:t>
      </w:r>
      <w:r w:rsidR="00824B30" w:rsidRPr="0035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24B30" w:rsidRPr="003527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evenkya</w:t>
      </w:r>
      <w:r w:rsidR="00824B30" w:rsidRPr="0035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24B30" w:rsidRPr="003527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Режим работы </w:t>
      </w:r>
      <w:r w:rsidR="00352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поставщика социальных услуг:</w:t>
      </w:r>
    </w:p>
    <w:p w:rsidR="000274BD" w:rsidRPr="00DA5861" w:rsidRDefault="00824B30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круглосуточный</w:t>
      </w:r>
      <w:r w:rsidR="0035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Ф.И.О. руководит</w:t>
      </w:r>
      <w:r w:rsidR="00352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еля поставщика социальных услуг:</w:t>
      </w:r>
    </w:p>
    <w:p w:rsidR="000F0F2D" w:rsidRPr="000F0F2D" w:rsidRDefault="00824B30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Савёлова Татьяна Петровна</w:t>
      </w:r>
      <w:r w:rsidR="0035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F0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4B30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Сведения об имеющихся лицензиях</w:t>
      </w:r>
      <w:r w:rsidR="00824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Лицензия на осуществление медицинской деятельности</w:t>
      </w:r>
      <w:r w:rsidR="00824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 </w:t>
      </w:r>
      <w:r w:rsidR="006D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ЛО-24-01-00</w:t>
      </w:r>
      <w:r w:rsidR="00194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4901</w:t>
      </w:r>
      <w:r w:rsidR="006D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194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03.09.2020 г</w:t>
      </w:r>
      <w:r w:rsidR="00352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</w:t>
      </w:r>
      <w:r w:rsidR="00352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формах социального обслуживания: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Получателям социальных услуг с учетом их индивидуальных потребностей предоставляются социальные услуги в форме социального обслуживания  в стационарной форме.</w:t>
      </w:r>
    </w:p>
    <w:p w:rsidR="000F0F2D" w:rsidRP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0F2D" w:rsidRPr="000F0F2D" w:rsidRDefault="000F0F2D" w:rsidP="00547DF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предоставляемых социальных услуг по форме социального обслуживания, виду социальных услуг</w:t>
      </w:r>
      <w:r w:rsidR="00352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7DF2" w:rsidRPr="008F35B5" w:rsidRDefault="000F0F2D" w:rsidP="003527D1">
      <w:pPr>
        <w:pStyle w:val="headertext"/>
        <w:jc w:val="both"/>
        <w:rPr>
          <w:sz w:val="28"/>
          <w:szCs w:val="28"/>
        </w:rPr>
      </w:pPr>
      <w:proofErr w:type="gramStart"/>
      <w:r w:rsidRPr="000F0F2D">
        <w:rPr>
          <w:color w:val="000000"/>
          <w:sz w:val="28"/>
          <w:szCs w:val="28"/>
        </w:rPr>
        <w:t>Получателям социальных услуг с учетом</w:t>
      </w:r>
      <w:r w:rsidR="0052465B">
        <w:rPr>
          <w:color w:val="000000"/>
          <w:sz w:val="28"/>
          <w:szCs w:val="28"/>
        </w:rPr>
        <w:t xml:space="preserve"> их индивидуальных потребностей </w:t>
      </w:r>
      <w:r w:rsidRPr="000F0F2D">
        <w:rPr>
          <w:color w:val="000000"/>
          <w:sz w:val="28"/>
          <w:szCs w:val="28"/>
        </w:rPr>
        <w:t>предоставляются социальные услуги в фо</w:t>
      </w:r>
      <w:r w:rsidR="0052465B">
        <w:rPr>
          <w:color w:val="000000"/>
          <w:sz w:val="28"/>
          <w:szCs w:val="28"/>
        </w:rPr>
        <w:t xml:space="preserve">рме социального обслуживания  в </w:t>
      </w:r>
      <w:r w:rsidRPr="000F0F2D">
        <w:rPr>
          <w:color w:val="000000"/>
          <w:sz w:val="28"/>
          <w:szCs w:val="28"/>
        </w:rPr>
        <w:t>стационарной форме в соответствии</w:t>
      </w:r>
      <w:r w:rsidR="00547DF2">
        <w:rPr>
          <w:color w:val="000000"/>
          <w:sz w:val="28"/>
          <w:szCs w:val="28"/>
        </w:rPr>
        <w:t xml:space="preserve"> с </w:t>
      </w:r>
      <w:r w:rsidR="00547DF2" w:rsidRPr="00547DF2">
        <w:rPr>
          <w:sz w:val="28"/>
          <w:szCs w:val="28"/>
        </w:rPr>
        <w:t>Законом Красноярского края</w:t>
      </w:r>
      <w:r w:rsidR="00547DF2">
        <w:rPr>
          <w:sz w:val="28"/>
          <w:szCs w:val="28"/>
        </w:rPr>
        <w:t xml:space="preserve"> </w:t>
      </w:r>
      <w:r w:rsidR="00547DF2" w:rsidRPr="008F35B5">
        <w:rPr>
          <w:sz w:val="28"/>
          <w:szCs w:val="28"/>
        </w:rPr>
        <w:t>от 16 декабря 2014 года  № 7 – 3023 « Об организации социального обслуживания граждан пожилого возраста и инвалидов в Красноярском крае»</w:t>
      </w:r>
      <w:r w:rsidR="00C2496D">
        <w:rPr>
          <w:sz w:val="28"/>
          <w:szCs w:val="28"/>
        </w:rPr>
        <w:t>, с</w:t>
      </w:r>
      <w:r w:rsidR="00B217A7">
        <w:rPr>
          <w:sz w:val="28"/>
          <w:szCs w:val="28"/>
        </w:rPr>
        <w:t xml:space="preserve"> </w:t>
      </w:r>
      <w:r w:rsidR="00C2496D">
        <w:rPr>
          <w:sz w:val="28"/>
          <w:szCs w:val="28"/>
        </w:rPr>
        <w:t>Федера</w:t>
      </w:r>
      <w:r w:rsidR="00B217A7">
        <w:rPr>
          <w:sz w:val="28"/>
          <w:szCs w:val="28"/>
        </w:rPr>
        <w:t>льным Законом от 28.12.2013г.  442-ФЗ «Об основах социального обслуживания граждан в РФ».</w:t>
      </w:r>
      <w:proofErr w:type="gramEnd"/>
    </w:p>
    <w:p w:rsidR="00D37A13" w:rsidRDefault="00D37A13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7A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Оказ</w:t>
      </w:r>
      <w:r w:rsidR="00E34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анные </w:t>
      </w:r>
      <w:r w:rsidR="009169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</w:t>
      </w:r>
      <w:proofErr w:type="spellStart"/>
      <w:r w:rsidR="009169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медецинские</w:t>
      </w:r>
      <w:proofErr w:type="spellEnd"/>
      <w:r w:rsidR="00E346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736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услуги за 20</w:t>
      </w:r>
      <w:r w:rsidR="009169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D37A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94022A" w:rsidRDefault="0094022A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022A" w:rsidRPr="00B43EED" w:rsidRDefault="0094022A" w:rsidP="003527D1">
      <w:pPr>
        <w:jc w:val="both"/>
        <w:rPr>
          <w:rFonts w:ascii="Times New Roman" w:hAnsi="Times New Roman" w:cs="Times New Roman"/>
          <w:sz w:val="28"/>
        </w:rPr>
      </w:pPr>
      <w:r w:rsidRPr="00B43EED">
        <w:rPr>
          <w:rFonts w:ascii="Times New Roman" w:hAnsi="Times New Roman" w:cs="Times New Roman"/>
          <w:sz w:val="28"/>
        </w:rPr>
        <w:t xml:space="preserve">    </w:t>
      </w:r>
      <w:r w:rsidR="0052465B">
        <w:rPr>
          <w:rFonts w:ascii="Times New Roman" w:hAnsi="Times New Roman" w:cs="Times New Roman"/>
          <w:sz w:val="28"/>
        </w:rPr>
        <w:t xml:space="preserve">    </w:t>
      </w:r>
      <w:r w:rsidRPr="00B43EED">
        <w:rPr>
          <w:rFonts w:ascii="Times New Roman" w:hAnsi="Times New Roman" w:cs="Times New Roman"/>
          <w:sz w:val="28"/>
        </w:rPr>
        <w:t xml:space="preserve">На </w:t>
      </w:r>
      <w:r w:rsidR="003736B6">
        <w:rPr>
          <w:rFonts w:ascii="Times New Roman" w:hAnsi="Times New Roman" w:cs="Times New Roman"/>
          <w:sz w:val="28"/>
        </w:rPr>
        <w:t>01.01.20</w:t>
      </w:r>
      <w:r w:rsidR="00EB254B">
        <w:rPr>
          <w:rFonts w:ascii="Times New Roman" w:hAnsi="Times New Roman" w:cs="Times New Roman"/>
          <w:sz w:val="28"/>
        </w:rPr>
        <w:t>2</w:t>
      </w:r>
      <w:r w:rsidR="00654260">
        <w:rPr>
          <w:rFonts w:ascii="Times New Roman" w:hAnsi="Times New Roman" w:cs="Times New Roman"/>
          <w:sz w:val="28"/>
        </w:rPr>
        <w:t>1</w:t>
      </w:r>
      <w:r w:rsidR="00FB0181">
        <w:rPr>
          <w:rFonts w:ascii="Times New Roman" w:hAnsi="Times New Roman" w:cs="Times New Roman"/>
          <w:sz w:val="28"/>
        </w:rPr>
        <w:t>г.,</w:t>
      </w:r>
      <w:r w:rsidRPr="00B43EED">
        <w:rPr>
          <w:rFonts w:ascii="Times New Roman" w:hAnsi="Times New Roman" w:cs="Times New Roman"/>
          <w:sz w:val="28"/>
        </w:rPr>
        <w:t xml:space="preserve"> в доме-интернате  проживает  </w:t>
      </w:r>
      <w:r w:rsidR="00654260">
        <w:rPr>
          <w:rFonts w:ascii="Times New Roman" w:hAnsi="Times New Roman" w:cs="Times New Roman"/>
          <w:b/>
          <w:sz w:val="28"/>
        </w:rPr>
        <w:t>56</w:t>
      </w:r>
      <w:r w:rsidRPr="00B43EED">
        <w:rPr>
          <w:rFonts w:ascii="Times New Roman" w:hAnsi="Times New Roman" w:cs="Times New Roman"/>
          <w:sz w:val="28"/>
        </w:rPr>
        <w:t xml:space="preserve">  человек</w:t>
      </w:r>
      <w:r w:rsidR="005361C1">
        <w:rPr>
          <w:rFonts w:ascii="Times New Roman" w:hAnsi="Times New Roman" w:cs="Times New Roman"/>
          <w:sz w:val="28"/>
        </w:rPr>
        <w:t>, при плановой вместимости 65 мест.</w:t>
      </w:r>
      <w:r w:rsidRPr="00B43EED">
        <w:rPr>
          <w:rFonts w:ascii="Times New Roman" w:hAnsi="Times New Roman" w:cs="Times New Roman"/>
          <w:sz w:val="28"/>
        </w:rPr>
        <w:t xml:space="preserve"> </w:t>
      </w:r>
      <w:r w:rsidR="00DA5861">
        <w:rPr>
          <w:rFonts w:ascii="Times New Roman" w:hAnsi="Times New Roman" w:cs="Times New Roman"/>
          <w:sz w:val="28"/>
        </w:rPr>
        <w:t xml:space="preserve"> Всего за 20</w:t>
      </w:r>
      <w:r w:rsidR="00654260">
        <w:rPr>
          <w:rFonts w:ascii="Times New Roman" w:hAnsi="Times New Roman" w:cs="Times New Roman"/>
          <w:sz w:val="28"/>
        </w:rPr>
        <w:t>20</w:t>
      </w:r>
      <w:r w:rsidR="00DA5861">
        <w:rPr>
          <w:rFonts w:ascii="Times New Roman" w:hAnsi="Times New Roman" w:cs="Times New Roman"/>
          <w:sz w:val="28"/>
        </w:rPr>
        <w:t xml:space="preserve"> год оказано социальных услуг с обеспечением проживания </w:t>
      </w:r>
      <w:r w:rsidR="00654260">
        <w:rPr>
          <w:rFonts w:ascii="Times New Roman" w:hAnsi="Times New Roman" w:cs="Times New Roman"/>
          <w:sz w:val="28"/>
        </w:rPr>
        <w:t>69</w:t>
      </w:r>
      <w:r w:rsidR="00DA5861">
        <w:rPr>
          <w:rFonts w:ascii="Times New Roman" w:hAnsi="Times New Roman" w:cs="Times New Roman"/>
          <w:sz w:val="28"/>
        </w:rPr>
        <w:t xml:space="preserve"> человекам.</w:t>
      </w:r>
      <w:r w:rsidR="005361C1">
        <w:rPr>
          <w:rFonts w:ascii="Times New Roman" w:hAnsi="Times New Roman" w:cs="Times New Roman"/>
          <w:sz w:val="28"/>
        </w:rPr>
        <w:t xml:space="preserve"> </w:t>
      </w:r>
      <w:r w:rsidRPr="00B43EED">
        <w:rPr>
          <w:rFonts w:ascii="Times New Roman" w:hAnsi="Times New Roman" w:cs="Times New Roman"/>
          <w:sz w:val="28"/>
        </w:rPr>
        <w:t>Это  одинокие престарелые граждане  и инвалиды, следующих возрастных категорий:</w:t>
      </w:r>
    </w:p>
    <w:p w:rsidR="0094022A" w:rsidRPr="00B43EED" w:rsidRDefault="009718EA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до 55 лет        - </w:t>
      </w:r>
      <w:r w:rsidR="00654260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 </w:t>
      </w:r>
      <w:r w:rsidR="0094022A" w:rsidRPr="00B43EED">
        <w:rPr>
          <w:rFonts w:ascii="Times New Roman" w:hAnsi="Times New Roman" w:cs="Times New Roman"/>
          <w:sz w:val="28"/>
        </w:rPr>
        <w:t>чел.;</w:t>
      </w:r>
    </w:p>
    <w:p w:rsidR="0094022A" w:rsidRPr="00B43EED" w:rsidRDefault="0052465B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4022A">
        <w:rPr>
          <w:rFonts w:ascii="Times New Roman" w:hAnsi="Times New Roman" w:cs="Times New Roman"/>
          <w:sz w:val="28"/>
        </w:rPr>
        <w:t xml:space="preserve">55 -75 лет        - </w:t>
      </w:r>
      <w:r w:rsidR="00654260">
        <w:rPr>
          <w:rFonts w:ascii="Times New Roman" w:hAnsi="Times New Roman" w:cs="Times New Roman"/>
          <w:sz w:val="28"/>
        </w:rPr>
        <w:t>43</w:t>
      </w:r>
      <w:r w:rsidR="0094022A" w:rsidRPr="00B43EED">
        <w:rPr>
          <w:rFonts w:ascii="Times New Roman" w:hAnsi="Times New Roman" w:cs="Times New Roman"/>
          <w:sz w:val="28"/>
        </w:rPr>
        <w:t xml:space="preserve"> чел.;</w:t>
      </w:r>
    </w:p>
    <w:p w:rsidR="0094022A" w:rsidRPr="00B43EED" w:rsidRDefault="0052465B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E6271">
        <w:rPr>
          <w:rFonts w:ascii="Times New Roman" w:hAnsi="Times New Roman" w:cs="Times New Roman"/>
          <w:sz w:val="28"/>
        </w:rPr>
        <w:t xml:space="preserve">75лет и выше  - </w:t>
      </w:r>
      <w:r w:rsidR="00983D45">
        <w:rPr>
          <w:rFonts w:ascii="Times New Roman" w:hAnsi="Times New Roman" w:cs="Times New Roman"/>
          <w:sz w:val="28"/>
        </w:rPr>
        <w:t>22</w:t>
      </w:r>
      <w:r w:rsidR="0094022A" w:rsidRPr="00B43EED">
        <w:rPr>
          <w:rFonts w:ascii="Times New Roman" w:hAnsi="Times New Roman" w:cs="Times New Roman"/>
          <w:sz w:val="28"/>
        </w:rPr>
        <w:t xml:space="preserve"> чел.;</w:t>
      </w:r>
    </w:p>
    <w:p w:rsidR="0094022A" w:rsidRPr="00B43EED" w:rsidRDefault="0052465B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B0181">
        <w:rPr>
          <w:rFonts w:ascii="Times New Roman" w:hAnsi="Times New Roman" w:cs="Times New Roman"/>
          <w:sz w:val="28"/>
        </w:rPr>
        <w:t>Из них, в отделении милосердия:</w:t>
      </w:r>
    </w:p>
    <w:p w:rsidR="0094022A" w:rsidRPr="00B43EED" w:rsidRDefault="0052465B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41F86">
        <w:rPr>
          <w:rFonts w:ascii="Times New Roman" w:hAnsi="Times New Roman" w:cs="Times New Roman"/>
          <w:sz w:val="28"/>
        </w:rPr>
        <w:t xml:space="preserve">- инвалиды </w:t>
      </w:r>
      <w:r w:rsidR="00654260">
        <w:rPr>
          <w:rFonts w:ascii="Times New Roman" w:hAnsi="Times New Roman" w:cs="Times New Roman"/>
          <w:sz w:val="28"/>
        </w:rPr>
        <w:t>35</w:t>
      </w:r>
      <w:r w:rsidR="00FB0181">
        <w:rPr>
          <w:rFonts w:ascii="Times New Roman" w:hAnsi="Times New Roman" w:cs="Times New Roman"/>
          <w:sz w:val="28"/>
        </w:rPr>
        <w:t xml:space="preserve"> человек</w:t>
      </w:r>
      <w:r w:rsidR="0094022A" w:rsidRPr="00B43EED">
        <w:rPr>
          <w:rFonts w:ascii="Times New Roman" w:hAnsi="Times New Roman" w:cs="Times New Roman"/>
          <w:sz w:val="28"/>
        </w:rPr>
        <w:t>:</w:t>
      </w:r>
    </w:p>
    <w:p w:rsidR="0094022A" w:rsidRPr="00B43EED" w:rsidRDefault="0052465B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41F86">
        <w:rPr>
          <w:rFonts w:ascii="Times New Roman" w:hAnsi="Times New Roman" w:cs="Times New Roman"/>
          <w:sz w:val="28"/>
        </w:rPr>
        <w:t xml:space="preserve">- 1 группа - </w:t>
      </w:r>
      <w:r w:rsidR="00654260">
        <w:rPr>
          <w:rFonts w:ascii="Times New Roman" w:hAnsi="Times New Roman" w:cs="Times New Roman"/>
          <w:sz w:val="28"/>
        </w:rPr>
        <w:t>12</w:t>
      </w:r>
      <w:r w:rsidR="0094022A" w:rsidRPr="00B43EED">
        <w:rPr>
          <w:rFonts w:ascii="Times New Roman" w:hAnsi="Times New Roman" w:cs="Times New Roman"/>
          <w:sz w:val="28"/>
        </w:rPr>
        <w:t xml:space="preserve"> чел.</w:t>
      </w:r>
    </w:p>
    <w:p w:rsidR="0094022A" w:rsidRPr="00B43EED" w:rsidRDefault="0052465B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41F86">
        <w:rPr>
          <w:rFonts w:ascii="Times New Roman" w:hAnsi="Times New Roman" w:cs="Times New Roman"/>
          <w:sz w:val="28"/>
        </w:rPr>
        <w:t xml:space="preserve">- 2 группа - </w:t>
      </w:r>
      <w:r w:rsidR="00654260">
        <w:rPr>
          <w:rFonts w:ascii="Times New Roman" w:hAnsi="Times New Roman" w:cs="Times New Roman"/>
          <w:sz w:val="28"/>
        </w:rPr>
        <w:t>20</w:t>
      </w:r>
      <w:r w:rsidR="0094022A" w:rsidRPr="00B43EED">
        <w:rPr>
          <w:rFonts w:ascii="Times New Roman" w:hAnsi="Times New Roman" w:cs="Times New Roman"/>
          <w:sz w:val="28"/>
        </w:rPr>
        <w:t xml:space="preserve"> чел.</w:t>
      </w:r>
    </w:p>
    <w:p w:rsidR="0094022A" w:rsidRPr="00B43EED" w:rsidRDefault="0052465B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41F86">
        <w:rPr>
          <w:rFonts w:ascii="Times New Roman" w:hAnsi="Times New Roman" w:cs="Times New Roman"/>
          <w:sz w:val="28"/>
        </w:rPr>
        <w:t xml:space="preserve">- 3 группа-  </w:t>
      </w:r>
      <w:r w:rsidR="00654260">
        <w:rPr>
          <w:rFonts w:ascii="Times New Roman" w:hAnsi="Times New Roman" w:cs="Times New Roman"/>
          <w:sz w:val="28"/>
        </w:rPr>
        <w:t>3</w:t>
      </w:r>
      <w:r w:rsidR="0094022A" w:rsidRPr="00B43EED">
        <w:rPr>
          <w:rFonts w:ascii="Times New Roman" w:hAnsi="Times New Roman" w:cs="Times New Roman"/>
          <w:sz w:val="28"/>
        </w:rPr>
        <w:t xml:space="preserve"> чел.</w:t>
      </w:r>
    </w:p>
    <w:p w:rsidR="0094022A" w:rsidRPr="00B43EED" w:rsidRDefault="0094022A" w:rsidP="009402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</w:t>
      </w:r>
      <w:r w:rsidR="00343988">
        <w:rPr>
          <w:rFonts w:ascii="Times New Roman" w:hAnsi="Times New Roman" w:cs="Times New Roman"/>
          <w:sz w:val="28"/>
        </w:rPr>
        <w:t xml:space="preserve">остоянном постельном режиме: </w:t>
      </w:r>
      <w:r w:rsidR="003527D1">
        <w:rPr>
          <w:rFonts w:ascii="Times New Roman" w:hAnsi="Times New Roman" w:cs="Times New Roman"/>
          <w:sz w:val="28"/>
        </w:rPr>
        <w:t xml:space="preserve"> </w:t>
      </w:r>
      <w:r w:rsidR="00343988">
        <w:rPr>
          <w:rFonts w:ascii="Times New Roman" w:hAnsi="Times New Roman" w:cs="Times New Roman"/>
          <w:sz w:val="28"/>
        </w:rPr>
        <w:t>2</w:t>
      </w:r>
      <w:r w:rsidR="008A117B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чел.</w:t>
      </w:r>
    </w:p>
    <w:p w:rsidR="0053359D" w:rsidRDefault="0004701C" w:rsidP="00533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27D1">
        <w:rPr>
          <w:rFonts w:ascii="Times New Roman" w:hAnsi="Times New Roman" w:cs="Times New Roman"/>
          <w:sz w:val="28"/>
          <w:szCs w:val="28"/>
        </w:rPr>
        <w:t xml:space="preserve">   </w:t>
      </w:r>
      <w:r w:rsidR="0094022A" w:rsidRPr="00B43EED">
        <w:rPr>
          <w:rFonts w:ascii="Times New Roman" w:hAnsi="Times New Roman" w:cs="Times New Roman"/>
          <w:sz w:val="28"/>
          <w:szCs w:val="28"/>
        </w:rPr>
        <w:t xml:space="preserve">В профилактике осложнений заболеваний, </w:t>
      </w:r>
      <w:r w:rsidR="0094022A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="0094022A" w:rsidRPr="00B43EED">
        <w:rPr>
          <w:rFonts w:ascii="Times New Roman" w:hAnsi="Times New Roman" w:cs="Times New Roman"/>
          <w:sz w:val="28"/>
          <w:szCs w:val="28"/>
        </w:rPr>
        <w:t xml:space="preserve">применяются, разрешенные без назначения врача инновационные методы  реабилитации с использованием  универсального массажного кресла, массажной кровати с </w:t>
      </w:r>
      <w:r w:rsidR="0094022A" w:rsidRPr="00B43EED">
        <w:rPr>
          <w:rFonts w:ascii="Times New Roman" w:hAnsi="Times New Roman" w:cs="Times New Roman"/>
          <w:sz w:val="28"/>
          <w:szCs w:val="28"/>
        </w:rPr>
        <w:lastRenderedPageBreak/>
        <w:t>нефритовыми шарами,  эксплуатация спец. транспорта с подъемным устройством для</w:t>
      </w:r>
      <w:r w:rsidR="0094022A">
        <w:rPr>
          <w:rFonts w:ascii="Times New Roman" w:hAnsi="Times New Roman" w:cs="Times New Roman"/>
          <w:sz w:val="28"/>
          <w:szCs w:val="28"/>
        </w:rPr>
        <w:t xml:space="preserve"> колясочников и лежачих клиентов.</w:t>
      </w:r>
    </w:p>
    <w:p w:rsidR="00D37A13" w:rsidRDefault="0004701C" w:rsidP="005335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27D1">
        <w:rPr>
          <w:rFonts w:ascii="Times New Roman" w:hAnsi="Times New Roman" w:cs="Times New Roman"/>
          <w:sz w:val="28"/>
          <w:szCs w:val="28"/>
        </w:rPr>
        <w:t xml:space="preserve">   </w:t>
      </w:r>
      <w:r w:rsidR="00D37A13" w:rsidRPr="00D37A13">
        <w:rPr>
          <w:rFonts w:ascii="Times New Roman" w:hAnsi="Times New Roman" w:cs="Times New Roman"/>
          <w:sz w:val="28"/>
          <w:szCs w:val="28"/>
        </w:rPr>
        <w:t xml:space="preserve">Госпитализация осуществляется как в плановом, так и в экстренном </w:t>
      </w:r>
      <w:proofErr w:type="gramStart"/>
      <w:r w:rsidR="00D37A13" w:rsidRPr="00D37A13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D37A13" w:rsidRPr="00D37A13">
        <w:rPr>
          <w:rFonts w:ascii="Times New Roman" w:hAnsi="Times New Roman" w:cs="Times New Roman"/>
          <w:sz w:val="28"/>
          <w:szCs w:val="28"/>
        </w:rPr>
        <w:t xml:space="preserve"> в лечебные учреждения </w:t>
      </w:r>
      <w:r w:rsidR="00D37A1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D37A13">
        <w:rPr>
          <w:rFonts w:ascii="Times New Roman" w:hAnsi="Times New Roman" w:cs="Times New Roman"/>
          <w:sz w:val="28"/>
          <w:szCs w:val="28"/>
        </w:rPr>
        <w:t>Ванавара</w:t>
      </w:r>
      <w:proofErr w:type="spellEnd"/>
      <w:r w:rsidR="00D37A13">
        <w:rPr>
          <w:rFonts w:ascii="Times New Roman" w:hAnsi="Times New Roman" w:cs="Times New Roman"/>
          <w:sz w:val="28"/>
          <w:szCs w:val="28"/>
        </w:rPr>
        <w:t xml:space="preserve"> и г. Красноярск.</w:t>
      </w:r>
      <w:r w:rsidR="00D37A13" w:rsidRPr="00D37A13">
        <w:rPr>
          <w:rFonts w:ascii="Times New Roman" w:hAnsi="Times New Roman" w:cs="Times New Roman"/>
          <w:sz w:val="28"/>
          <w:szCs w:val="28"/>
        </w:rPr>
        <w:t xml:space="preserve"> Содействие в направлении на санитарно-курортное лечение производится в случае желания в этом проживающих и медицинским показаниям.</w:t>
      </w:r>
    </w:p>
    <w:p w:rsidR="00D37A13" w:rsidRDefault="0004701C" w:rsidP="0052465B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27D1">
        <w:rPr>
          <w:rFonts w:ascii="Times New Roman" w:hAnsi="Times New Roman" w:cs="Times New Roman"/>
          <w:sz w:val="28"/>
          <w:szCs w:val="28"/>
        </w:rPr>
        <w:t xml:space="preserve"> </w:t>
      </w:r>
      <w:r w:rsidR="0053359D">
        <w:rPr>
          <w:rFonts w:ascii="Times New Roman" w:hAnsi="Times New Roman" w:cs="Times New Roman"/>
          <w:sz w:val="28"/>
          <w:szCs w:val="28"/>
        </w:rPr>
        <w:tab/>
      </w:r>
      <w:r w:rsidR="00D37A1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37A13">
        <w:rPr>
          <w:rFonts w:ascii="Times New Roman" w:hAnsi="Times New Roman" w:cs="Times New Roman"/>
          <w:sz w:val="28"/>
          <w:szCs w:val="28"/>
        </w:rPr>
        <w:t>стаци</w:t>
      </w:r>
      <w:r w:rsidR="00CE0A82">
        <w:rPr>
          <w:rFonts w:ascii="Times New Roman" w:hAnsi="Times New Roman" w:cs="Times New Roman"/>
          <w:sz w:val="28"/>
          <w:szCs w:val="28"/>
        </w:rPr>
        <w:t>онаре</w:t>
      </w:r>
      <w:proofErr w:type="gramEnd"/>
      <w:r w:rsidR="00CE0A82">
        <w:rPr>
          <w:rFonts w:ascii="Times New Roman" w:hAnsi="Times New Roman" w:cs="Times New Roman"/>
          <w:sz w:val="28"/>
          <w:szCs w:val="28"/>
        </w:rPr>
        <w:t xml:space="preserve"> пролечено </w:t>
      </w:r>
      <w:r w:rsidR="00CE0A82" w:rsidRPr="00124AD3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BF2D78">
        <w:rPr>
          <w:rFonts w:ascii="Times New Roman" w:hAnsi="Times New Roman" w:cs="Times New Roman"/>
          <w:sz w:val="28"/>
          <w:szCs w:val="28"/>
        </w:rPr>
        <w:t>17</w:t>
      </w:r>
      <w:r w:rsidR="00D37A13" w:rsidRPr="00124AD3">
        <w:rPr>
          <w:rFonts w:ascii="Times New Roman" w:hAnsi="Times New Roman" w:cs="Times New Roman"/>
          <w:sz w:val="28"/>
          <w:szCs w:val="28"/>
        </w:rPr>
        <w:t xml:space="preserve"> чел</w:t>
      </w:r>
      <w:r w:rsidR="00D37A13">
        <w:rPr>
          <w:rFonts w:ascii="Times New Roman" w:hAnsi="Times New Roman" w:cs="Times New Roman"/>
          <w:sz w:val="28"/>
          <w:szCs w:val="28"/>
        </w:rPr>
        <w:t>:</w:t>
      </w:r>
    </w:p>
    <w:p w:rsidR="00D37A13" w:rsidRDefault="00CE0A82" w:rsidP="00352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Ванаварской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ЦРБ №2</w:t>
      </w:r>
      <w:r w:rsidR="00405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F2D7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A13">
        <w:rPr>
          <w:rFonts w:ascii="Times New Roman" w:hAnsi="Times New Roman" w:cs="Times New Roman"/>
          <w:sz w:val="28"/>
          <w:szCs w:val="28"/>
        </w:rPr>
        <w:t xml:space="preserve"> чел;</w:t>
      </w:r>
    </w:p>
    <w:p w:rsidR="00D37A13" w:rsidRDefault="00A1073E" w:rsidP="00352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Красноярск   - </w:t>
      </w:r>
      <w:r w:rsidR="00BF2D78">
        <w:rPr>
          <w:rFonts w:ascii="Times New Roman" w:hAnsi="Times New Roman" w:cs="Times New Roman"/>
          <w:sz w:val="28"/>
          <w:szCs w:val="28"/>
        </w:rPr>
        <w:t>1</w:t>
      </w:r>
      <w:r w:rsidR="00D37A1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37A13" w:rsidRDefault="00D37A13" w:rsidP="005335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Диспансери</w:t>
      </w:r>
      <w:r w:rsidR="00A1073E">
        <w:rPr>
          <w:rFonts w:ascii="Times New Roman" w:hAnsi="Times New Roman" w:cs="Times New Roman"/>
          <w:sz w:val="28"/>
          <w:szCs w:val="28"/>
        </w:rPr>
        <w:t xml:space="preserve">зацией по возрасту охвачено – </w:t>
      </w:r>
      <w:r w:rsidR="00BF2D7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37A13" w:rsidRDefault="00D37A13" w:rsidP="005335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100% вакцинация против гриппа.</w:t>
      </w:r>
    </w:p>
    <w:p w:rsidR="00D37A13" w:rsidRDefault="00D37A13" w:rsidP="00533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 5-разовое сбалансированное по составу, качеству с включением фруктов и овощей, питание</w:t>
      </w:r>
      <w:r w:rsidR="00A7753C">
        <w:rPr>
          <w:rFonts w:ascii="Times New Roman" w:hAnsi="Times New Roman" w:cs="Times New Roman"/>
          <w:sz w:val="28"/>
          <w:szCs w:val="28"/>
        </w:rPr>
        <w:t>.</w:t>
      </w:r>
    </w:p>
    <w:p w:rsidR="00916911" w:rsidRDefault="00916911" w:rsidP="00533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53C" w:rsidRDefault="0004701C" w:rsidP="00916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27D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27D1">
        <w:rPr>
          <w:rFonts w:ascii="Times New Roman" w:hAnsi="Times New Roman" w:cs="Times New Roman"/>
          <w:sz w:val="28"/>
          <w:szCs w:val="28"/>
        </w:rPr>
        <w:t xml:space="preserve"> </w:t>
      </w:r>
      <w:r w:rsidR="00A7753C">
        <w:rPr>
          <w:rFonts w:ascii="Times New Roman" w:hAnsi="Times New Roman" w:cs="Times New Roman"/>
          <w:sz w:val="28"/>
          <w:szCs w:val="28"/>
        </w:rPr>
        <w:t>Проведено переосвидетельствование инвалидов МСЭК.</w:t>
      </w:r>
    </w:p>
    <w:p w:rsidR="00A7753C" w:rsidRDefault="00A7753C" w:rsidP="00533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проводятся  медицинские процедуры по показаниям.</w:t>
      </w:r>
    </w:p>
    <w:p w:rsidR="0094022A" w:rsidRPr="005361C1" w:rsidRDefault="0094022A" w:rsidP="0053359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ИПР все нуждающиеся клиенты обеспечены техническими средствами реабилитации в полном объеме.</w:t>
      </w:r>
    </w:p>
    <w:p w:rsidR="000F0F2D" w:rsidRPr="000F0F2D" w:rsidRDefault="00A56598" w:rsidP="0053359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56598">
        <w:rPr>
          <w:rFonts w:ascii="Times New Roman" w:hAnsi="Times New Roman" w:cs="Times New Roman"/>
          <w:sz w:val="28"/>
          <w:szCs w:val="28"/>
        </w:rPr>
        <w:t xml:space="preserve">беспеченность учреждения медикаментами, средствами дезинфекции, медицинским инструментарием, перевязочным материалом </w:t>
      </w:r>
      <w:r>
        <w:rPr>
          <w:rFonts w:ascii="Times New Roman" w:hAnsi="Times New Roman" w:cs="Times New Roman"/>
          <w:sz w:val="28"/>
          <w:szCs w:val="28"/>
        </w:rPr>
        <w:t>в полном объеме необходимости.</w:t>
      </w:r>
      <w:r w:rsidR="00D37A13" w:rsidRPr="00A56598">
        <w:rPr>
          <w:rFonts w:ascii="Times New Roman" w:hAnsi="Times New Roman" w:cs="Times New Roman"/>
          <w:sz w:val="28"/>
          <w:szCs w:val="28"/>
        </w:rPr>
        <w:br/>
      </w:r>
    </w:p>
    <w:p w:rsidR="00973F03" w:rsidRDefault="003527D1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1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учреждением </w:t>
      </w:r>
      <w:r w:rsidR="000F0F2D" w:rsidRPr="0091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закреплены</w:t>
      </w:r>
      <w:r w:rsidR="00F8698B" w:rsidRPr="0091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01C12" w:rsidRPr="0091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специализированное транспортное средство автомобиль 322175,</w:t>
      </w:r>
      <w:r w:rsidR="00F8698B" w:rsidRPr="0091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выпуска 2012;</w:t>
      </w:r>
      <w:r w:rsidR="00601C12" w:rsidRPr="0091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73F03" w:rsidRPr="0091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 класса</w:t>
      </w:r>
      <w:proofErr w:type="gramStart"/>
      <w:r w:rsidR="00973F03" w:rsidRPr="0091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="00973F03" w:rsidRPr="0091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F0F2D" w:rsidRPr="0091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ГАЗ-</w:t>
      </w:r>
      <w:r w:rsidR="00973F03" w:rsidRPr="0091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2217</w:t>
      </w:r>
      <w:r w:rsidR="00F8698B" w:rsidRPr="0091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73F03" w:rsidRPr="0091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2008</w:t>
      </w:r>
      <w:r w:rsidR="000F0F2D" w:rsidRPr="0091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выпуска</w:t>
      </w:r>
      <w:r w:rsidR="00973F03" w:rsidRPr="0091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комнаты проживания клиентов оборудованы односпальными кроватями, прикроватными тумбами, столом, стуль</w:t>
      </w:r>
      <w:r w:rsidR="00973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ями, шкафом для хранения одежды, холодильниками, комодами, телевизорами.</w:t>
      </w:r>
    </w:p>
    <w:p w:rsidR="000F0F2D" w:rsidRDefault="00973F03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Актовый зал (библиотека) </w:t>
      </w:r>
      <w:r w:rsidR="00FB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музыкальным центром, домашним кинотеатром, читальными местами с офисной мебелью,</w:t>
      </w:r>
      <w:r w:rsidR="00FB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местами для обучения компьютерной грамотности в количестве </w:t>
      </w:r>
      <w:r w:rsidR="00D9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B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мест,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отдельной зоной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кружковых работ</w:t>
      </w:r>
      <w:r w:rsidR="00FB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рабочими местами</w:t>
      </w:r>
      <w:proofErr w:type="gramStart"/>
      <w:r w:rsidR="00FB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инструктора по труду</w:t>
      </w:r>
      <w:r w:rsidR="00FB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B0EAF" w:rsidRPr="00CE0A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по социальной работе</w:t>
      </w:r>
      <w:r w:rsidR="00CE0A82" w:rsidRPr="00CE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E0A82" w:rsidRPr="00CE0A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культорганизатора</w:t>
      </w:r>
      <w:proofErr w:type="spellEnd"/>
      <w:r w:rsidR="00CE0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3085" w:rsidRDefault="00FB0EAF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  пищевых продуктов укомплектован всем необходимым оборудованием. И</w:t>
      </w:r>
      <w:r w:rsidR="0066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66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холодильников, 4</w:t>
      </w:r>
      <w:r w:rsidR="0066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морозильные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камеры,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морозильных ларей, объемом 455 л.,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напольные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электронные 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сы, электронные весы настольные,  напольные кондиционеры</w:t>
      </w:r>
      <w:r w:rsidR="0066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0F2D" w:rsidRPr="000F0F2D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Пищеблок осн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ащен следующим оборудованием: 2  электрические плиты, 1 бойлер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водонагревающих  </w:t>
      </w:r>
      <w:proofErr w:type="spellStart"/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электрокотла</w:t>
      </w:r>
      <w:proofErr w:type="spellEnd"/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электросковорода</w:t>
      </w:r>
      <w:proofErr w:type="spellEnd"/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мясорубки, 1 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блендер, 4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кухонных стеллажа,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холодильника, 1 морозильная камера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разделочных столов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пищевого металла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микроволновые печи, 1 электрочайник,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тележка официанта,  ванны моечные одна/двух/ 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трех 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секционные, две раковины,  из пищевого металла</w:t>
      </w:r>
      <w:r w:rsidR="0066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1шкаф для хранения хлеба, 1 шкаф для хранения пр</w:t>
      </w:r>
      <w:r w:rsidR="00D3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одуктов,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есы. 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0F0F2D" w:rsidRPr="000F0F2D" w:rsidRDefault="000F0F2D" w:rsidP="00533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Обеденный зал рассчитан на 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посадочных мест, оборудован 6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обеденными группами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3C7F" w:rsidRDefault="000F0F2D" w:rsidP="00533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Прачечная оснащена автоматическими 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производственными 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ральными машинами в </w:t>
      </w:r>
      <w:proofErr w:type="gramStart"/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</w:t>
      </w:r>
      <w:proofErr w:type="gramEnd"/>
      <w:r w:rsidR="00DE1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2-х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штук, 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бытовыми автоматическими стиральными машинами,     2-мя ва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ннами  для замачивания и дезинфи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цирования белья. </w:t>
      </w:r>
    </w:p>
    <w:p w:rsidR="000F0F2D" w:rsidRPr="000F0F2D" w:rsidRDefault="00813C7F" w:rsidP="00533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Сушильная комната: 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утюг, 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шкаф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чистого белья.</w:t>
      </w:r>
    </w:p>
    <w:p w:rsidR="00813C7F" w:rsidRDefault="000F0F2D" w:rsidP="00533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 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ванн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 комната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</w:t>
      </w:r>
      <w:r w:rsidR="0066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рудованная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3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нагревательными 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бойлерами, поручнями, 2-мя душевыми </w:t>
      </w:r>
      <w:r w:rsidR="00925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кабинами, функционирующими в летний период.</w:t>
      </w:r>
    </w:p>
    <w:p w:rsidR="000F0F2D" w:rsidRPr="00E204A3" w:rsidRDefault="00813C7F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Отдельно имеются душевые комнаты на 3 </w:t>
      </w:r>
      <w:r w:rsidR="00925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кабины</w:t>
      </w:r>
      <w:r w:rsidR="00925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функционирующие в период отопительного сезона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0F2D" w:rsidRPr="000F0F2D" w:rsidRDefault="00813C7F" w:rsidP="00533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бельевой размещены 5 стеллажей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хранения мягкого инвентаря,  швейная машина.</w:t>
      </w:r>
      <w:proofErr w:type="gramEnd"/>
    </w:p>
    <w:p w:rsidR="000F0F2D" w:rsidRPr="000F0F2D" w:rsidRDefault="000F0F2D" w:rsidP="00533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пост осн</w:t>
      </w:r>
      <w:r w:rsidR="006F5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ащен 2 шкафами для медикаментов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шкафом для спецодежды, кушеткой, с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толом, тонометром, разделен</w:t>
      </w:r>
      <w:r w:rsidR="00F8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стеклопластиковой перегородкой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 зоны («грязная» и «чистая»)</w:t>
      </w:r>
    </w:p>
    <w:p w:rsidR="000F0F2D" w:rsidRPr="000F0F2D" w:rsidRDefault="00813C7F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процедурном кабинете имеются 2</w:t>
      </w:r>
      <w:r w:rsidR="000F0F2D"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медицинских шкафа, кушетка, тонометр,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глюкометр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бактерицидная лампа, холодильник, умывальная зона</w:t>
      </w:r>
      <w:r w:rsidR="00D2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отделена стеклопластиковой перегородкой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проточный водонагреватель с накопителем.</w:t>
      </w:r>
    </w:p>
    <w:p w:rsidR="001625E4" w:rsidRPr="0004701C" w:rsidRDefault="000F0F2D" w:rsidP="000F0F2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Бухгалтерия оборудована сейфом, 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шкафами для хранения документов, 2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книжными шк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афами,  компьютерной техникой</w:t>
      </w:r>
      <w:r w:rsidR="0038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офисной мебелью</w:t>
      </w:r>
      <w:r w:rsidR="00813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7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3 </w:t>
      </w:r>
      <w:r w:rsidR="0038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места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04701C" w:rsidRDefault="005361C1" w:rsidP="0052465B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соответствии с утвержденным планом</w:t>
      </w:r>
      <w:r w:rsidR="000F0F2D"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ятся</w:t>
      </w:r>
      <w:r w:rsidR="000F0F2D"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мероприятия</w:t>
      </w:r>
      <w:r w:rsidR="00D27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повышению качества и эффективности деятельности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Вся информация о проводимых меропри</w:t>
      </w:r>
      <w:r w:rsidR="00533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тиях систематически </w:t>
      </w:r>
      <w:r w:rsidR="000470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размещается на сайте учреждения</w:t>
      </w:r>
      <w:r w:rsidR="009250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направляется в отраслевой отдел </w:t>
      </w:r>
      <w:proofErr w:type="gramStart"/>
      <w:r w:rsidR="009250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министерства</w:t>
      </w:r>
      <w:proofErr w:type="gramEnd"/>
      <w:r w:rsidR="009250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курирующий учреждение.</w:t>
      </w:r>
    </w:p>
    <w:p w:rsidR="000F0F2D" w:rsidRPr="0004701C" w:rsidRDefault="000F0F2D" w:rsidP="00533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системного подхода используются современные методики социокул</w:t>
      </w:r>
      <w:r w:rsidR="002C3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ьтурной реабилитации такие как:</w:t>
      </w:r>
    </w:p>
    <w:p w:rsidR="0069144C" w:rsidRDefault="0069144C" w:rsidP="00533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62D">
        <w:rPr>
          <w:rFonts w:ascii="Times New Roman" w:hAnsi="Times New Roman" w:cs="Times New Roman"/>
          <w:b/>
          <w:sz w:val="28"/>
          <w:szCs w:val="28"/>
        </w:rPr>
        <w:t>Музыкотерапия</w:t>
      </w:r>
      <w:r w:rsidR="00DA406E">
        <w:rPr>
          <w:rFonts w:ascii="Times New Roman" w:hAnsi="Times New Roman" w:cs="Times New Roman"/>
          <w:b/>
          <w:sz w:val="28"/>
          <w:szCs w:val="28"/>
        </w:rPr>
        <w:t>,</w:t>
      </w:r>
      <w:r w:rsidR="00DA406E" w:rsidRPr="00DA40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406E" w:rsidRPr="0091562D">
        <w:rPr>
          <w:rFonts w:ascii="Times New Roman" w:hAnsi="Times New Roman" w:cs="Times New Roman"/>
          <w:b/>
          <w:sz w:val="28"/>
          <w:szCs w:val="28"/>
        </w:rPr>
        <w:t>Гарденотерапия</w:t>
      </w:r>
      <w:proofErr w:type="spellEnd"/>
      <w:r w:rsidR="00DA406E">
        <w:rPr>
          <w:rFonts w:ascii="Times New Roman" w:hAnsi="Times New Roman" w:cs="Times New Roman"/>
          <w:b/>
          <w:sz w:val="28"/>
          <w:szCs w:val="28"/>
        </w:rPr>
        <w:t>,</w:t>
      </w:r>
      <w:r w:rsidR="00DA406E" w:rsidRPr="00DA4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06E">
        <w:rPr>
          <w:rFonts w:ascii="Times New Roman" w:hAnsi="Times New Roman" w:cs="Times New Roman"/>
          <w:b/>
          <w:sz w:val="28"/>
          <w:szCs w:val="28"/>
        </w:rPr>
        <w:t>Арт-терапия,</w:t>
      </w:r>
      <w:r w:rsidR="00DA406E" w:rsidRPr="00DA40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406E">
        <w:rPr>
          <w:rFonts w:ascii="Times New Roman" w:hAnsi="Times New Roman" w:cs="Times New Roman"/>
          <w:b/>
          <w:sz w:val="28"/>
          <w:szCs w:val="28"/>
        </w:rPr>
        <w:t>Цветотерапия</w:t>
      </w:r>
      <w:proofErr w:type="spellEnd"/>
      <w:r w:rsidR="00DA406E">
        <w:rPr>
          <w:rFonts w:ascii="Times New Roman" w:hAnsi="Times New Roman" w:cs="Times New Roman"/>
          <w:b/>
          <w:sz w:val="28"/>
          <w:szCs w:val="28"/>
        </w:rPr>
        <w:t>,</w:t>
      </w:r>
      <w:r w:rsidR="00DA406E" w:rsidRPr="00DA4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06E">
        <w:rPr>
          <w:rFonts w:ascii="Times New Roman" w:hAnsi="Times New Roman" w:cs="Times New Roman"/>
          <w:b/>
          <w:sz w:val="28"/>
          <w:szCs w:val="28"/>
        </w:rPr>
        <w:t>Клубная и кружковая деятельность,</w:t>
      </w:r>
      <w:r w:rsidR="00DA406E" w:rsidRPr="00DA40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406E">
        <w:rPr>
          <w:rFonts w:ascii="Times New Roman" w:hAnsi="Times New Roman" w:cs="Times New Roman"/>
          <w:b/>
          <w:sz w:val="28"/>
          <w:szCs w:val="28"/>
        </w:rPr>
        <w:t>Библиотерпия</w:t>
      </w:r>
      <w:proofErr w:type="spellEnd"/>
      <w:r w:rsidR="00DA406E">
        <w:rPr>
          <w:rFonts w:ascii="Times New Roman" w:hAnsi="Times New Roman" w:cs="Times New Roman"/>
          <w:b/>
          <w:sz w:val="28"/>
          <w:szCs w:val="28"/>
        </w:rPr>
        <w:t>,</w:t>
      </w:r>
      <w:r w:rsidR="00DA406E" w:rsidRPr="00DA40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406E">
        <w:rPr>
          <w:rFonts w:ascii="Times New Roman" w:hAnsi="Times New Roman" w:cs="Times New Roman"/>
          <w:b/>
          <w:sz w:val="28"/>
          <w:szCs w:val="28"/>
        </w:rPr>
        <w:t>Кинотерапия</w:t>
      </w:r>
      <w:proofErr w:type="spellEnd"/>
      <w:r w:rsidR="00DA406E">
        <w:rPr>
          <w:rFonts w:ascii="Times New Roman" w:hAnsi="Times New Roman" w:cs="Times New Roman"/>
          <w:sz w:val="28"/>
          <w:szCs w:val="28"/>
        </w:rPr>
        <w:t>,</w:t>
      </w:r>
      <w:r w:rsidR="00DA406E" w:rsidRPr="00DA40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406E">
        <w:rPr>
          <w:rFonts w:ascii="Times New Roman" w:hAnsi="Times New Roman" w:cs="Times New Roman"/>
          <w:b/>
          <w:sz w:val="28"/>
          <w:szCs w:val="28"/>
        </w:rPr>
        <w:t>Игротерапия</w:t>
      </w:r>
      <w:proofErr w:type="spellEnd"/>
      <w:r w:rsidR="0004701C"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</w:p>
    <w:p w:rsidR="000274BD" w:rsidRDefault="000274BD" w:rsidP="000274B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Обеспечение безопасности жизнедеятельности клиентов  учреждения:</w:t>
      </w:r>
    </w:p>
    <w:p w:rsidR="0004701C" w:rsidRDefault="004E6265" w:rsidP="0053359D">
      <w:pPr>
        <w:spacing w:after="100" w:afterAutospacing="1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Здание учреждения </w:t>
      </w:r>
      <w:r w:rsidR="005545CC" w:rsidRPr="0055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КГБУ </w:t>
      </w:r>
      <w:proofErr w:type="gramStart"/>
      <w:r w:rsidR="005545CC" w:rsidRPr="0055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5545CC" w:rsidRPr="0055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«Эвенкийский дом–интернат»</w:t>
      </w:r>
      <w:r w:rsidR="0055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оборудовано </w:t>
      </w:r>
      <w:r w:rsidRPr="004E6265">
        <w:rPr>
          <w:rFonts w:ascii="Times New Roman" w:hAnsi="Times New Roman" w:cs="Times New Roman"/>
          <w:sz w:val="28"/>
          <w:szCs w:val="28"/>
        </w:rPr>
        <w:t xml:space="preserve"> автоматической</w:t>
      </w:r>
      <w:r>
        <w:rPr>
          <w:rFonts w:ascii="Times New Roman" w:hAnsi="Times New Roman" w:cs="Times New Roman"/>
          <w:sz w:val="28"/>
          <w:szCs w:val="28"/>
        </w:rPr>
        <w:t xml:space="preserve"> системой</w:t>
      </w:r>
      <w:r w:rsidRPr="004E6265">
        <w:rPr>
          <w:rFonts w:ascii="Times New Roman" w:hAnsi="Times New Roman" w:cs="Times New Roman"/>
          <w:sz w:val="28"/>
          <w:szCs w:val="28"/>
        </w:rPr>
        <w:t xml:space="preserve"> пожарной сигнализацией с речевым </w:t>
      </w:r>
      <w:r>
        <w:rPr>
          <w:rFonts w:ascii="Times New Roman" w:hAnsi="Times New Roman" w:cs="Times New Roman"/>
          <w:sz w:val="28"/>
          <w:szCs w:val="28"/>
        </w:rPr>
        <w:t>оповещением</w:t>
      </w:r>
      <w:r w:rsidRPr="004E6265">
        <w:rPr>
          <w:rFonts w:ascii="Times New Roman" w:hAnsi="Times New Roman" w:cs="Times New Roman"/>
          <w:sz w:val="28"/>
          <w:szCs w:val="28"/>
        </w:rPr>
        <w:t xml:space="preserve"> о пожаре, внутренним пожарным </w:t>
      </w:r>
      <w:r>
        <w:rPr>
          <w:rFonts w:ascii="Times New Roman" w:hAnsi="Times New Roman" w:cs="Times New Roman"/>
          <w:sz w:val="28"/>
          <w:szCs w:val="28"/>
        </w:rPr>
        <w:t>гидрантом</w:t>
      </w:r>
      <w:r w:rsidRPr="004E6265">
        <w:rPr>
          <w:rFonts w:ascii="Times New Roman" w:hAnsi="Times New Roman" w:cs="Times New Roman"/>
          <w:sz w:val="28"/>
          <w:szCs w:val="28"/>
        </w:rPr>
        <w:t xml:space="preserve">, огнетушителями и системой оповещения о пожаре с выводом сигнала на пульт </w:t>
      </w:r>
      <w:r>
        <w:rPr>
          <w:rFonts w:ascii="Times New Roman" w:hAnsi="Times New Roman" w:cs="Times New Roman"/>
          <w:sz w:val="28"/>
          <w:szCs w:val="28"/>
        </w:rPr>
        <w:t xml:space="preserve">отделения пожарной охраны с дублированием в ЧОП «Максимум». Установлена система видеонаблюдения. Имеются средства индивидуальной защиты  на случай возникновения задымленности. </w:t>
      </w:r>
      <w:r w:rsidR="00991C9A">
        <w:rPr>
          <w:rFonts w:ascii="Times New Roman" w:hAnsi="Times New Roman" w:cs="Times New Roman"/>
          <w:sz w:val="28"/>
          <w:szCs w:val="28"/>
        </w:rPr>
        <w:t>Установлены электронные замки</w:t>
      </w:r>
      <w:r>
        <w:rPr>
          <w:rFonts w:ascii="Times New Roman" w:hAnsi="Times New Roman" w:cs="Times New Roman"/>
          <w:sz w:val="28"/>
          <w:szCs w:val="28"/>
        </w:rPr>
        <w:t xml:space="preserve"> на все входы и выходы, внутренняя  громкоговорящая связь</w:t>
      </w:r>
      <w:r w:rsidR="005335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медпост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вахта – директор.</w:t>
      </w:r>
      <w:r w:rsidR="00D346B0">
        <w:rPr>
          <w:rFonts w:ascii="Times New Roman" w:hAnsi="Times New Roman" w:cs="Times New Roman"/>
          <w:sz w:val="28"/>
          <w:szCs w:val="28"/>
        </w:rPr>
        <w:t xml:space="preserve"> Так же </w:t>
      </w:r>
      <w:r>
        <w:rPr>
          <w:rFonts w:ascii="Times New Roman" w:hAnsi="Times New Roman" w:cs="Times New Roman"/>
          <w:sz w:val="28"/>
          <w:szCs w:val="28"/>
        </w:rPr>
        <w:lastRenderedPageBreak/>
        <w:t>имеется телефонная связь.</w:t>
      </w:r>
      <w:r w:rsidR="00991C9A">
        <w:rPr>
          <w:rFonts w:ascii="Times New Roman" w:hAnsi="Times New Roman" w:cs="Times New Roman"/>
          <w:sz w:val="28"/>
          <w:szCs w:val="28"/>
        </w:rPr>
        <w:t xml:space="preserve"> </w:t>
      </w:r>
      <w:r w:rsidRPr="004E6265">
        <w:rPr>
          <w:rFonts w:ascii="Times New Roman" w:hAnsi="Times New Roman" w:cs="Times New Roman"/>
          <w:sz w:val="28"/>
          <w:szCs w:val="28"/>
        </w:rPr>
        <w:t xml:space="preserve">Режим работы учреждения </w:t>
      </w:r>
      <w:r w:rsidR="00CC3D2C">
        <w:rPr>
          <w:rFonts w:ascii="Times New Roman" w:hAnsi="Times New Roman" w:cs="Times New Roman"/>
          <w:sz w:val="28"/>
          <w:szCs w:val="28"/>
        </w:rPr>
        <w:t>обеспечен  круглосуточными  медицинским и охранным</w:t>
      </w:r>
      <w:r w:rsidR="00D346B0">
        <w:rPr>
          <w:rFonts w:ascii="Times New Roman" w:hAnsi="Times New Roman" w:cs="Times New Roman"/>
          <w:sz w:val="28"/>
          <w:szCs w:val="28"/>
        </w:rPr>
        <w:t xml:space="preserve"> постами.</w:t>
      </w:r>
      <w:r w:rsidRPr="004E6265">
        <w:rPr>
          <w:rFonts w:ascii="Times New Roman" w:hAnsi="Times New Roman" w:cs="Times New Roman"/>
          <w:sz w:val="28"/>
          <w:szCs w:val="28"/>
        </w:rPr>
        <w:br/>
        <w:t>Коридоры, ванны и туалеты обору</w:t>
      </w:r>
      <w:r w:rsidR="00CC3D2C">
        <w:rPr>
          <w:rFonts w:ascii="Times New Roman" w:hAnsi="Times New Roman" w:cs="Times New Roman"/>
          <w:sz w:val="28"/>
          <w:szCs w:val="28"/>
        </w:rPr>
        <w:t xml:space="preserve">дованы поручнями. В необходимых </w:t>
      </w:r>
      <w:r w:rsidRPr="004E6265">
        <w:rPr>
          <w:rFonts w:ascii="Times New Roman" w:hAnsi="Times New Roman" w:cs="Times New Roman"/>
          <w:sz w:val="28"/>
          <w:szCs w:val="28"/>
        </w:rPr>
        <w:t>местах имеются пандусы</w:t>
      </w:r>
      <w:r>
        <w:t>.</w:t>
      </w:r>
    </w:p>
    <w:p w:rsidR="00CC3D2C" w:rsidRPr="0004701C" w:rsidRDefault="00CC3D2C" w:rsidP="0053359D">
      <w:pPr>
        <w:spacing w:after="100" w:afterAutospacing="1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Запрещено курение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  персоналу. Для клиентов учреждения  отведено и оборудовано место для курения.</w:t>
      </w:r>
    </w:p>
    <w:p w:rsidR="000F0F2D" w:rsidRPr="0004701C" w:rsidRDefault="00CC3D2C" w:rsidP="0004701C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проводится планов</w:t>
      </w:r>
      <w:r w:rsidR="00D346B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 и внеплановый инструктаж по пожарной бе</w:t>
      </w:r>
      <w:r w:rsidR="00D346B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опасности.</w:t>
      </w:r>
      <w:r w:rsidR="00E23E93">
        <w:rPr>
          <w:rFonts w:ascii="Times New Roman" w:hAnsi="Times New Roman" w:cs="Times New Roman"/>
          <w:sz w:val="28"/>
          <w:szCs w:val="28"/>
        </w:rPr>
        <w:t xml:space="preserve">  </w:t>
      </w:r>
      <w:r w:rsidR="00045BDD">
        <w:rPr>
          <w:rFonts w:ascii="Times New Roman" w:hAnsi="Times New Roman" w:cs="Times New Roman"/>
          <w:sz w:val="28"/>
          <w:szCs w:val="28"/>
        </w:rPr>
        <w:t>П</w:t>
      </w:r>
      <w:r w:rsidR="00E23E93">
        <w:rPr>
          <w:rFonts w:ascii="Times New Roman" w:hAnsi="Times New Roman" w:cs="Times New Roman"/>
          <w:sz w:val="28"/>
          <w:szCs w:val="28"/>
        </w:rPr>
        <w:t xml:space="preserve">роводятся  учебные тренировки по эвакуации проживающих и персонала на случай возникновения пожара с </w:t>
      </w:r>
      <w:r w:rsidR="00BE5715">
        <w:rPr>
          <w:rFonts w:ascii="Times New Roman" w:hAnsi="Times New Roman" w:cs="Times New Roman"/>
          <w:sz w:val="28"/>
          <w:szCs w:val="28"/>
        </w:rPr>
        <w:t>детальным анализом</w:t>
      </w:r>
      <w:r w:rsidR="00E23E93">
        <w:rPr>
          <w:rFonts w:ascii="Times New Roman" w:hAnsi="Times New Roman" w:cs="Times New Roman"/>
          <w:sz w:val="28"/>
          <w:szCs w:val="28"/>
        </w:rPr>
        <w:t xml:space="preserve"> </w:t>
      </w:r>
      <w:r w:rsidR="00E204A3">
        <w:rPr>
          <w:rFonts w:ascii="Times New Roman" w:hAnsi="Times New Roman" w:cs="Times New Roman"/>
          <w:sz w:val="28"/>
          <w:szCs w:val="28"/>
        </w:rPr>
        <w:t xml:space="preserve"> </w:t>
      </w:r>
      <w:r w:rsidR="00E23E93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E204A3">
        <w:rPr>
          <w:rFonts w:ascii="Times New Roman" w:hAnsi="Times New Roman" w:cs="Times New Roman"/>
          <w:sz w:val="28"/>
          <w:szCs w:val="28"/>
        </w:rPr>
        <w:t xml:space="preserve"> </w:t>
      </w:r>
      <w:r w:rsidR="00E23E93">
        <w:rPr>
          <w:rFonts w:ascii="Times New Roman" w:hAnsi="Times New Roman" w:cs="Times New Roman"/>
          <w:sz w:val="28"/>
          <w:szCs w:val="28"/>
        </w:rPr>
        <w:t>проведения.</w:t>
      </w:r>
    </w:p>
    <w:p w:rsidR="00A912E7" w:rsidRPr="000F0F2D" w:rsidRDefault="000F0F2D" w:rsidP="000F0F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кадрами.</w:t>
      </w:r>
    </w:p>
    <w:p w:rsidR="000F0F2D" w:rsidRDefault="000F0F2D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штатная численность сотрудников </w:t>
      </w:r>
      <w:r w:rsidR="00A9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9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="00464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2,75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</w:t>
      </w:r>
      <w:r w:rsidR="00A91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828D4" w:rsidRPr="00E828D4" w:rsidRDefault="00E828D4" w:rsidP="000F0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8D4">
        <w:rPr>
          <w:rFonts w:ascii="Times New Roman" w:hAnsi="Times New Roman" w:cs="Times New Roman"/>
          <w:sz w:val="28"/>
          <w:szCs w:val="28"/>
        </w:rPr>
        <w:t>Штат учреждения укомплектован в соответствии с нормативами предельной штатной численности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A04" w:rsidRPr="0004701C" w:rsidRDefault="0053245B" w:rsidP="0004701C">
      <w:pPr>
        <w:pStyle w:val="ac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Pr="0053245B">
        <w:rPr>
          <w:rFonts w:ascii="Times New Roman" w:hAnsi="Times New Roman"/>
          <w:sz w:val="28"/>
          <w:szCs w:val="28"/>
        </w:rPr>
        <w:t xml:space="preserve"> 20</w:t>
      </w:r>
      <w:r w:rsidR="004643B3">
        <w:rPr>
          <w:rFonts w:ascii="Times New Roman" w:hAnsi="Times New Roman"/>
          <w:sz w:val="28"/>
          <w:szCs w:val="28"/>
        </w:rPr>
        <w:t>20</w:t>
      </w:r>
      <w:r w:rsidRPr="0053245B">
        <w:rPr>
          <w:rFonts w:ascii="Times New Roman" w:hAnsi="Times New Roman"/>
          <w:sz w:val="28"/>
          <w:szCs w:val="28"/>
        </w:rPr>
        <w:t xml:space="preserve">г. повышение квалификации прошли </w:t>
      </w:r>
      <w:r w:rsidR="004643B3">
        <w:rPr>
          <w:rFonts w:ascii="Times New Roman" w:hAnsi="Times New Roman"/>
          <w:sz w:val="28"/>
          <w:szCs w:val="28"/>
        </w:rPr>
        <w:t>1</w:t>
      </w:r>
      <w:r w:rsidRPr="0053245B">
        <w:rPr>
          <w:rFonts w:ascii="Times New Roman" w:hAnsi="Times New Roman"/>
          <w:sz w:val="28"/>
          <w:szCs w:val="28"/>
        </w:rPr>
        <w:t xml:space="preserve"> чел.  </w:t>
      </w:r>
      <w:r w:rsidR="005506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</w:t>
      </w:r>
      <w:r w:rsidR="0043470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</w:t>
      </w:r>
    </w:p>
    <w:p w:rsidR="00401D82" w:rsidRDefault="0043470B" w:rsidP="00046A0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27B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33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01D82" w:rsidRPr="00A91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задание</w:t>
      </w:r>
    </w:p>
    <w:p w:rsidR="00401D82" w:rsidRPr="00A912E7" w:rsidRDefault="00401D82" w:rsidP="00401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1D82" w:rsidRPr="000F0F2D" w:rsidRDefault="00401D82" w:rsidP="005335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выполнения государственного задания по социальному обслуживанию в условиях стационарного пребывания  </w:t>
      </w:r>
      <w:r w:rsidR="00D9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КГБУ </w:t>
      </w:r>
      <w:proofErr w:type="gramStart"/>
      <w:r w:rsidR="00D9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D92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«Эвенкийский дом-интернат»</w:t>
      </w:r>
      <w:r w:rsidR="00BE5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100%, </w:t>
      </w:r>
      <w:r w:rsidR="003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ФХД</w:t>
      </w:r>
      <w:r w:rsidR="00353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55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освоено 100%,</w:t>
      </w:r>
      <w:r w:rsidR="00550635" w:rsidRPr="0055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0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бюджетных ассигнований  бюджетов субъектов РФ  </w:t>
      </w:r>
      <w:r w:rsidR="00BE5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E2FC3" w:rsidRPr="0050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C3" w:rsidRPr="00503D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71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7D5172">
        <w:rPr>
          <w:rFonts w:ascii="Times New Roman" w:hAnsi="Times New Roman" w:cs="Times New Roman"/>
          <w:sz w:val="28"/>
          <w:szCs w:val="28"/>
          <w:lang w:eastAsia="ru-RU"/>
        </w:rPr>
        <w:t>а счет с</w:t>
      </w:r>
      <w:r w:rsidR="00BE5715">
        <w:rPr>
          <w:rFonts w:ascii="Times New Roman" w:hAnsi="Times New Roman" w:cs="Times New Roman"/>
          <w:sz w:val="28"/>
          <w:szCs w:val="28"/>
          <w:lang w:eastAsia="ru-RU"/>
        </w:rPr>
        <w:t xml:space="preserve">редств физических лиц. </w:t>
      </w:r>
    </w:p>
    <w:p w:rsidR="00401D82" w:rsidRDefault="00401D82" w:rsidP="0053359D">
      <w:pPr>
        <w:pStyle w:val="a4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информационном  стенде  размещены: </w:t>
      </w:r>
      <w:r w:rsidR="00BE5715">
        <w:rPr>
          <w:color w:val="000000"/>
          <w:sz w:val="28"/>
          <w:szCs w:val="28"/>
        </w:rPr>
        <w:t xml:space="preserve"> информация о </w:t>
      </w:r>
      <w:r>
        <w:rPr>
          <w:color w:val="000000"/>
          <w:sz w:val="28"/>
          <w:szCs w:val="28"/>
        </w:rPr>
        <w:t>предоставляемых услуг</w:t>
      </w:r>
      <w:r w:rsidR="00BE5715">
        <w:rPr>
          <w:color w:val="000000"/>
          <w:sz w:val="28"/>
          <w:szCs w:val="28"/>
        </w:rPr>
        <w:t>ах</w:t>
      </w:r>
      <w:r>
        <w:rPr>
          <w:color w:val="000000"/>
          <w:sz w:val="28"/>
          <w:szCs w:val="28"/>
        </w:rPr>
        <w:t>, положение о порядке приема, порядке и условиях предоставления стационарного социального обслуживания, правила внутреннего распорядка, график работы учреждения, телефон горячей линии,  контактные телефоны и адреса вышестоящих организаций и т.д.</w:t>
      </w:r>
    </w:p>
    <w:p w:rsidR="0053359D" w:rsidRDefault="00401D82" w:rsidP="0053359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Регулярно обновляется информация о деятельности  </w:t>
      </w:r>
      <w:r w:rsidR="00D92EA1">
        <w:rPr>
          <w:color w:val="000000"/>
          <w:sz w:val="28"/>
          <w:szCs w:val="28"/>
        </w:rPr>
        <w:t xml:space="preserve">КГБУ </w:t>
      </w:r>
      <w:proofErr w:type="gramStart"/>
      <w:r w:rsidR="00D92EA1">
        <w:rPr>
          <w:color w:val="000000"/>
          <w:sz w:val="28"/>
          <w:szCs w:val="28"/>
        </w:rPr>
        <w:t>С</w:t>
      </w:r>
      <w:r w:rsidR="00B01AEA">
        <w:rPr>
          <w:color w:val="000000"/>
          <w:sz w:val="28"/>
          <w:szCs w:val="28"/>
        </w:rPr>
        <w:t>О</w:t>
      </w:r>
      <w:proofErr w:type="gramEnd"/>
      <w:r w:rsidR="00D92EA1">
        <w:rPr>
          <w:color w:val="000000"/>
          <w:sz w:val="28"/>
          <w:szCs w:val="28"/>
        </w:rPr>
        <w:t xml:space="preserve"> «Эвенкийский дом-интернат»</w:t>
      </w:r>
      <w:r w:rsidR="0053359D">
        <w:rPr>
          <w:color w:val="000000"/>
          <w:sz w:val="28"/>
          <w:szCs w:val="28"/>
        </w:rPr>
        <w:t>.</w:t>
      </w:r>
    </w:p>
    <w:p w:rsidR="0053359D" w:rsidRDefault="00401D82" w:rsidP="0053359D">
      <w:pPr>
        <w:pStyle w:val="a4"/>
        <w:rPr>
          <w:b/>
          <w:sz w:val="28"/>
          <w:szCs w:val="28"/>
        </w:rPr>
      </w:pPr>
      <w:r w:rsidRPr="00401D82">
        <w:rPr>
          <w:b/>
          <w:sz w:val="28"/>
          <w:szCs w:val="28"/>
        </w:rPr>
        <w:t>Заключение</w:t>
      </w:r>
    </w:p>
    <w:p w:rsidR="0094022A" w:rsidRPr="00401D82" w:rsidRDefault="00935F16" w:rsidP="0053359D">
      <w:pPr>
        <w:pStyle w:val="a4"/>
        <w:jc w:val="both"/>
      </w:pPr>
      <w:r>
        <w:rPr>
          <w:color w:val="000000"/>
          <w:sz w:val="28"/>
          <w:szCs w:val="28"/>
        </w:rPr>
        <w:t>Основной  задачей на 20</w:t>
      </w:r>
      <w:r w:rsidR="004643B3">
        <w:rPr>
          <w:color w:val="000000"/>
          <w:sz w:val="28"/>
          <w:szCs w:val="28"/>
        </w:rPr>
        <w:t>20</w:t>
      </w:r>
      <w:r w:rsidR="00401D82" w:rsidRPr="00401D82">
        <w:rPr>
          <w:color w:val="000000"/>
          <w:sz w:val="28"/>
          <w:szCs w:val="28"/>
        </w:rPr>
        <w:t xml:space="preserve"> год</w:t>
      </w:r>
      <w:r w:rsidR="000274BD">
        <w:rPr>
          <w:color w:val="000000"/>
          <w:sz w:val="28"/>
          <w:szCs w:val="28"/>
        </w:rPr>
        <w:t xml:space="preserve">а  </w:t>
      </w:r>
      <w:r w:rsidR="00401D82" w:rsidRPr="00401D82">
        <w:rPr>
          <w:color w:val="000000"/>
          <w:sz w:val="28"/>
          <w:szCs w:val="28"/>
        </w:rPr>
        <w:t xml:space="preserve">была реализация  </w:t>
      </w:r>
      <w:r w:rsidR="00D346B0">
        <w:rPr>
          <w:color w:val="000000"/>
          <w:sz w:val="28"/>
          <w:szCs w:val="28"/>
        </w:rPr>
        <w:t>Федерального закона № 442-ФЗ «</w:t>
      </w:r>
      <w:r w:rsidR="00401D82" w:rsidRPr="00401D82">
        <w:rPr>
          <w:color w:val="000000"/>
          <w:sz w:val="28"/>
          <w:szCs w:val="28"/>
        </w:rPr>
        <w:t>Об основах</w:t>
      </w:r>
      <w:r w:rsidR="00401D82">
        <w:rPr>
          <w:color w:val="000000"/>
          <w:sz w:val="28"/>
          <w:szCs w:val="28"/>
        </w:rPr>
        <w:t xml:space="preserve"> социального обслуживания в РФ»</w:t>
      </w:r>
      <w:r w:rsidR="00D775B6">
        <w:rPr>
          <w:color w:val="000000"/>
          <w:sz w:val="28"/>
          <w:szCs w:val="28"/>
        </w:rPr>
        <w:t>, улучшение качества</w:t>
      </w:r>
      <w:r w:rsidR="00BE5715">
        <w:rPr>
          <w:color w:val="000000"/>
          <w:sz w:val="28"/>
          <w:szCs w:val="28"/>
        </w:rPr>
        <w:t xml:space="preserve"> и эффективности</w:t>
      </w:r>
      <w:r w:rsidR="00D775B6">
        <w:rPr>
          <w:color w:val="000000"/>
          <w:sz w:val="28"/>
          <w:szCs w:val="28"/>
        </w:rPr>
        <w:t xml:space="preserve"> </w:t>
      </w:r>
      <w:r w:rsidR="00BE5715">
        <w:rPr>
          <w:color w:val="000000"/>
          <w:sz w:val="28"/>
          <w:szCs w:val="28"/>
        </w:rPr>
        <w:t>оказываемых услуг. Удовлетворенность  клиентов учреждения предоставляемыми услугами.</w:t>
      </w:r>
    </w:p>
    <w:p w:rsidR="0094022A" w:rsidRDefault="0094022A" w:rsidP="000F0F2D"/>
    <w:sectPr w:rsidR="0094022A" w:rsidSect="007E10DC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ADE"/>
    <w:multiLevelType w:val="multilevel"/>
    <w:tmpl w:val="1CC8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94C14"/>
    <w:multiLevelType w:val="multilevel"/>
    <w:tmpl w:val="AD8A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D66D1"/>
    <w:multiLevelType w:val="multilevel"/>
    <w:tmpl w:val="625E27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32B4F"/>
    <w:multiLevelType w:val="multilevel"/>
    <w:tmpl w:val="6A16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CB1AB6"/>
    <w:multiLevelType w:val="hybridMultilevel"/>
    <w:tmpl w:val="FD84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975A8"/>
    <w:multiLevelType w:val="multilevel"/>
    <w:tmpl w:val="DA5C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CE380D"/>
    <w:multiLevelType w:val="multilevel"/>
    <w:tmpl w:val="2F12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177775"/>
    <w:multiLevelType w:val="multilevel"/>
    <w:tmpl w:val="1FA2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1D1190"/>
    <w:multiLevelType w:val="multilevel"/>
    <w:tmpl w:val="CF04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AF57BF"/>
    <w:multiLevelType w:val="multilevel"/>
    <w:tmpl w:val="F594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236A81"/>
    <w:multiLevelType w:val="hybridMultilevel"/>
    <w:tmpl w:val="67E08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8D2333"/>
    <w:multiLevelType w:val="multilevel"/>
    <w:tmpl w:val="148C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150A42"/>
    <w:multiLevelType w:val="multilevel"/>
    <w:tmpl w:val="7FAEA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77290D"/>
    <w:multiLevelType w:val="multilevel"/>
    <w:tmpl w:val="0534E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D64E7E"/>
    <w:multiLevelType w:val="multilevel"/>
    <w:tmpl w:val="F89C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321E2D"/>
    <w:multiLevelType w:val="multilevel"/>
    <w:tmpl w:val="B112B2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C55BD2"/>
    <w:multiLevelType w:val="hybridMultilevel"/>
    <w:tmpl w:val="6D6E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C6C7A"/>
    <w:multiLevelType w:val="multilevel"/>
    <w:tmpl w:val="829C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17"/>
  </w:num>
  <w:num w:numId="7">
    <w:abstractNumId w:val="1"/>
  </w:num>
  <w:num w:numId="8">
    <w:abstractNumId w:val="7"/>
  </w:num>
  <w:num w:numId="9">
    <w:abstractNumId w:val="0"/>
  </w:num>
  <w:num w:numId="10">
    <w:abstractNumId w:val="13"/>
  </w:num>
  <w:num w:numId="11">
    <w:abstractNumId w:val="12"/>
  </w:num>
  <w:num w:numId="12">
    <w:abstractNumId w:val="11"/>
  </w:num>
  <w:num w:numId="13">
    <w:abstractNumId w:val="3"/>
  </w:num>
  <w:num w:numId="14">
    <w:abstractNumId w:val="2"/>
  </w:num>
  <w:num w:numId="15">
    <w:abstractNumId w:val="15"/>
  </w:num>
  <w:num w:numId="16">
    <w:abstractNumId w:val="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2D"/>
    <w:rsid w:val="00012C14"/>
    <w:rsid w:val="000274BD"/>
    <w:rsid w:val="00031B79"/>
    <w:rsid w:val="000379D0"/>
    <w:rsid w:val="00045BDD"/>
    <w:rsid w:val="00046A04"/>
    <w:rsid w:val="0004701C"/>
    <w:rsid w:val="00073411"/>
    <w:rsid w:val="000866C5"/>
    <w:rsid w:val="000A2F0E"/>
    <w:rsid w:val="000A42E1"/>
    <w:rsid w:val="000C5C5E"/>
    <w:rsid w:val="000D38BF"/>
    <w:rsid w:val="000F0F2D"/>
    <w:rsid w:val="00117B4B"/>
    <w:rsid w:val="00124AD3"/>
    <w:rsid w:val="00127751"/>
    <w:rsid w:val="001411F1"/>
    <w:rsid w:val="00141DB2"/>
    <w:rsid w:val="001625E4"/>
    <w:rsid w:val="0016363A"/>
    <w:rsid w:val="001809FF"/>
    <w:rsid w:val="00194301"/>
    <w:rsid w:val="001B6AAA"/>
    <w:rsid w:val="001C1726"/>
    <w:rsid w:val="001E2A56"/>
    <w:rsid w:val="001E2FC3"/>
    <w:rsid w:val="001E6271"/>
    <w:rsid w:val="00222FC9"/>
    <w:rsid w:val="00223CC7"/>
    <w:rsid w:val="002403F2"/>
    <w:rsid w:val="00253A14"/>
    <w:rsid w:val="002569F7"/>
    <w:rsid w:val="002668AC"/>
    <w:rsid w:val="002A3234"/>
    <w:rsid w:val="002B2830"/>
    <w:rsid w:val="002B3841"/>
    <w:rsid w:val="002B4B88"/>
    <w:rsid w:val="002C3A3E"/>
    <w:rsid w:val="002D5704"/>
    <w:rsid w:val="002D5F2B"/>
    <w:rsid w:val="002F067B"/>
    <w:rsid w:val="00303B7B"/>
    <w:rsid w:val="00343988"/>
    <w:rsid w:val="003527D1"/>
    <w:rsid w:val="00353E47"/>
    <w:rsid w:val="003620E3"/>
    <w:rsid w:val="00362CC0"/>
    <w:rsid w:val="003663E3"/>
    <w:rsid w:val="003676F6"/>
    <w:rsid w:val="003736B6"/>
    <w:rsid w:val="00381047"/>
    <w:rsid w:val="003A0FFE"/>
    <w:rsid w:val="003A41AE"/>
    <w:rsid w:val="003A73F5"/>
    <w:rsid w:val="003E11D1"/>
    <w:rsid w:val="00401D82"/>
    <w:rsid w:val="0040335C"/>
    <w:rsid w:val="00405719"/>
    <w:rsid w:val="00422812"/>
    <w:rsid w:val="0043470B"/>
    <w:rsid w:val="00445B85"/>
    <w:rsid w:val="004643B3"/>
    <w:rsid w:val="00467ECD"/>
    <w:rsid w:val="00492989"/>
    <w:rsid w:val="004A3793"/>
    <w:rsid w:val="004A5907"/>
    <w:rsid w:val="004B1EA1"/>
    <w:rsid w:val="004C023C"/>
    <w:rsid w:val="004E1C12"/>
    <w:rsid w:val="004E6265"/>
    <w:rsid w:val="005019DB"/>
    <w:rsid w:val="00503D68"/>
    <w:rsid w:val="005211BC"/>
    <w:rsid w:val="0052465B"/>
    <w:rsid w:val="005264AE"/>
    <w:rsid w:val="0053245B"/>
    <w:rsid w:val="0053359D"/>
    <w:rsid w:val="005361C1"/>
    <w:rsid w:val="00547DF2"/>
    <w:rsid w:val="00550635"/>
    <w:rsid w:val="00551E85"/>
    <w:rsid w:val="005545CC"/>
    <w:rsid w:val="005707AD"/>
    <w:rsid w:val="005914A8"/>
    <w:rsid w:val="005940ED"/>
    <w:rsid w:val="005C34CD"/>
    <w:rsid w:val="005D0038"/>
    <w:rsid w:val="005D09BB"/>
    <w:rsid w:val="005E5430"/>
    <w:rsid w:val="005E6304"/>
    <w:rsid w:val="00601C12"/>
    <w:rsid w:val="00654260"/>
    <w:rsid w:val="00663085"/>
    <w:rsid w:val="006738F9"/>
    <w:rsid w:val="006837FA"/>
    <w:rsid w:val="0069144C"/>
    <w:rsid w:val="006B629C"/>
    <w:rsid w:val="006D5A7E"/>
    <w:rsid w:val="006E6D62"/>
    <w:rsid w:val="006F5726"/>
    <w:rsid w:val="0072193C"/>
    <w:rsid w:val="00786983"/>
    <w:rsid w:val="007A78F1"/>
    <w:rsid w:val="007C6DB6"/>
    <w:rsid w:val="007D5172"/>
    <w:rsid w:val="007E10DC"/>
    <w:rsid w:val="007E3272"/>
    <w:rsid w:val="007F2DC4"/>
    <w:rsid w:val="007F6DCB"/>
    <w:rsid w:val="00807581"/>
    <w:rsid w:val="00813C7F"/>
    <w:rsid w:val="00824B30"/>
    <w:rsid w:val="0084458C"/>
    <w:rsid w:val="008660BB"/>
    <w:rsid w:val="008A117B"/>
    <w:rsid w:val="008B0FD7"/>
    <w:rsid w:val="008D1359"/>
    <w:rsid w:val="008D722E"/>
    <w:rsid w:val="008F35B5"/>
    <w:rsid w:val="00903CE5"/>
    <w:rsid w:val="00905F8F"/>
    <w:rsid w:val="00906666"/>
    <w:rsid w:val="00913A1C"/>
    <w:rsid w:val="00916911"/>
    <w:rsid w:val="0092506C"/>
    <w:rsid w:val="00925B38"/>
    <w:rsid w:val="00935F16"/>
    <w:rsid w:val="0094022A"/>
    <w:rsid w:val="00956A85"/>
    <w:rsid w:val="009718EA"/>
    <w:rsid w:val="00973F03"/>
    <w:rsid w:val="00983D45"/>
    <w:rsid w:val="00991C9A"/>
    <w:rsid w:val="009E7ED6"/>
    <w:rsid w:val="009F6AC5"/>
    <w:rsid w:val="00A1073E"/>
    <w:rsid w:val="00A15C72"/>
    <w:rsid w:val="00A3211A"/>
    <w:rsid w:val="00A41F86"/>
    <w:rsid w:val="00A56598"/>
    <w:rsid w:val="00A76177"/>
    <w:rsid w:val="00A764B5"/>
    <w:rsid w:val="00A7753C"/>
    <w:rsid w:val="00A852A9"/>
    <w:rsid w:val="00A90A58"/>
    <w:rsid w:val="00A912E7"/>
    <w:rsid w:val="00A92D43"/>
    <w:rsid w:val="00AA4497"/>
    <w:rsid w:val="00AB757D"/>
    <w:rsid w:val="00AF69E5"/>
    <w:rsid w:val="00B01AEA"/>
    <w:rsid w:val="00B0451D"/>
    <w:rsid w:val="00B0455A"/>
    <w:rsid w:val="00B20B0F"/>
    <w:rsid w:val="00B217A7"/>
    <w:rsid w:val="00B43EED"/>
    <w:rsid w:val="00BC4242"/>
    <w:rsid w:val="00BD7A51"/>
    <w:rsid w:val="00BE5715"/>
    <w:rsid w:val="00BF2D78"/>
    <w:rsid w:val="00C10686"/>
    <w:rsid w:val="00C12397"/>
    <w:rsid w:val="00C168E6"/>
    <w:rsid w:val="00C2496D"/>
    <w:rsid w:val="00C3751A"/>
    <w:rsid w:val="00C61AB1"/>
    <w:rsid w:val="00C80C2B"/>
    <w:rsid w:val="00CC3D2C"/>
    <w:rsid w:val="00CC4313"/>
    <w:rsid w:val="00CD18F7"/>
    <w:rsid w:val="00CE0A82"/>
    <w:rsid w:val="00D0173F"/>
    <w:rsid w:val="00D05777"/>
    <w:rsid w:val="00D27CE4"/>
    <w:rsid w:val="00D346B0"/>
    <w:rsid w:val="00D37A13"/>
    <w:rsid w:val="00D47AA2"/>
    <w:rsid w:val="00D67318"/>
    <w:rsid w:val="00D775B6"/>
    <w:rsid w:val="00D84B18"/>
    <w:rsid w:val="00D92EA1"/>
    <w:rsid w:val="00D93605"/>
    <w:rsid w:val="00D96379"/>
    <w:rsid w:val="00DA406E"/>
    <w:rsid w:val="00DA5861"/>
    <w:rsid w:val="00DB426F"/>
    <w:rsid w:val="00DC20DB"/>
    <w:rsid w:val="00DC5533"/>
    <w:rsid w:val="00DE15A5"/>
    <w:rsid w:val="00DE384E"/>
    <w:rsid w:val="00DE6390"/>
    <w:rsid w:val="00DF7175"/>
    <w:rsid w:val="00E00EEC"/>
    <w:rsid w:val="00E204A3"/>
    <w:rsid w:val="00E22AE0"/>
    <w:rsid w:val="00E23E93"/>
    <w:rsid w:val="00E34649"/>
    <w:rsid w:val="00E72BF3"/>
    <w:rsid w:val="00E737C1"/>
    <w:rsid w:val="00E77F94"/>
    <w:rsid w:val="00E828D4"/>
    <w:rsid w:val="00EB254B"/>
    <w:rsid w:val="00EB33A7"/>
    <w:rsid w:val="00EC0D87"/>
    <w:rsid w:val="00EE7E3B"/>
    <w:rsid w:val="00EF6289"/>
    <w:rsid w:val="00F002BD"/>
    <w:rsid w:val="00F14939"/>
    <w:rsid w:val="00F27B91"/>
    <w:rsid w:val="00F40B06"/>
    <w:rsid w:val="00F45F48"/>
    <w:rsid w:val="00F46EB0"/>
    <w:rsid w:val="00F56A9B"/>
    <w:rsid w:val="00F8698B"/>
    <w:rsid w:val="00FB0181"/>
    <w:rsid w:val="00FB0EAF"/>
    <w:rsid w:val="00FC6EB8"/>
    <w:rsid w:val="00FD63BF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3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F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F0F2D"/>
    <w:pPr>
      <w:spacing w:after="150" w:line="264" w:lineRule="atLeast"/>
      <w:jc w:val="center"/>
      <w:outlineLvl w:val="2"/>
    </w:pPr>
    <w:rPr>
      <w:rFonts w:ascii="Times New Roman" w:eastAsia="Times New Roman" w:hAnsi="Times New Roman" w:cs="Times New Roman"/>
      <w:spacing w:val="-15"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0F0F2D"/>
    <w:pPr>
      <w:spacing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0F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0F2D"/>
    <w:rPr>
      <w:rFonts w:ascii="Times New Roman" w:eastAsia="Times New Roman" w:hAnsi="Times New Roman" w:cs="Times New Roman"/>
      <w:spacing w:val="-15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0F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F0F2D"/>
    <w:rPr>
      <w:color w:val="42413C"/>
      <w:u w:val="single"/>
    </w:rPr>
  </w:style>
  <w:style w:type="paragraph" w:styleId="a4">
    <w:name w:val="Normal (Web)"/>
    <w:basedOn w:val="a"/>
    <w:uiPriority w:val="99"/>
    <w:unhideWhenUsed/>
    <w:rsid w:val="000F0F2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0F0F2D"/>
  </w:style>
  <w:style w:type="character" w:customStyle="1" w:styleId="spelle">
    <w:name w:val="spelle"/>
    <w:basedOn w:val="a0"/>
    <w:rsid w:val="000F0F2D"/>
  </w:style>
  <w:style w:type="character" w:customStyle="1" w:styleId="skypec2cprintcontainer">
    <w:name w:val="skype_c2c_print_container"/>
    <w:basedOn w:val="a0"/>
    <w:rsid w:val="000F0F2D"/>
  </w:style>
  <w:style w:type="character" w:customStyle="1" w:styleId="skypec2ctextspan">
    <w:name w:val="skype_c2c_text_span"/>
    <w:basedOn w:val="a0"/>
    <w:rsid w:val="000F0F2D"/>
  </w:style>
  <w:style w:type="paragraph" w:styleId="a5">
    <w:name w:val="Balloon Text"/>
    <w:basedOn w:val="a"/>
    <w:link w:val="a6"/>
    <w:uiPriority w:val="99"/>
    <w:semiHidden/>
    <w:unhideWhenUsed/>
    <w:rsid w:val="000F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F2D"/>
    <w:rPr>
      <w:rFonts w:ascii="Tahoma" w:hAnsi="Tahoma" w:cs="Tahoma"/>
      <w:sz w:val="16"/>
      <w:szCs w:val="16"/>
    </w:rPr>
  </w:style>
  <w:style w:type="paragraph" w:customStyle="1" w:styleId="mcsbdraggerbar1">
    <w:name w:val="mcsb_dragger_bar1"/>
    <w:basedOn w:val="a"/>
    <w:rsid w:val="002A3234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up1">
    <w:name w:val="mcsb_buttonup1"/>
    <w:basedOn w:val="a"/>
    <w:rsid w:val="002A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down1">
    <w:name w:val="mcsb_buttondown1"/>
    <w:basedOn w:val="a"/>
    <w:rsid w:val="002A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left1">
    <w:name w:val="mcsb_buttonleft1"/>
    <w:basedOn w:val="a"/>
    <w:rsid w:val="002A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right1">
    <w:name w:val="mcsb_buttonright1"/>
    <w:basedOn w:val="a"/>
    <w:rsid w:val="002A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meta">
    <w:name w:val="post-meta"/>
    <w:basedOn w:val="a"/>
    <w:rsid w:val="002A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date">
    <w:name w:val="post-date"/>
    <w:basedOn w:val="a0"/>
    <w:rsid w:val="002A3234"/>
  </w:style>
  <w:style w:type="character" w:customStyle="1" w:styleId="metacomments">
    <w:name w:val="meta_comments"/>
    <w:basedOn w:val="a0"/>
    <w:rsid w:val="002A3234"/>
  </w:style>
  <w:style w:type="character" w:styleId="a7">
    <w:name w:val="Strong"/>
    <w:basedOn w:val="a0"/>
    <w:uiPriority w:val="22"/>
    <w:qFormat/>
    <w:rsid w:val="002A3234"/>
    <w:rPr>
      <w:b/>
      <w:bCs/>
    </w:rPr>
  </w:style>
  <w:style w:type="paragraph" w:customStyle="1" w:styleId="headertext">
    <w:name w:val="headertext"/>
    <w:basedOn w:val="a"/>
    <w:rsid w:val="0054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F62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F628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a">
    <w:name w:val="Title"/>
    <w:basedOn w:val="a"/>
    <w:link w:val="ab"/>
    <w:qFormat/>
    <w:rsid w:val="00EF62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b">
    <w:name w:val="Название Знак"/>
    <w:basedOn w:val="a0"/>
    <w:link w:val="aa"/>
    <w:rsid w:val="00EF628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c">
    <w:name w:val="List Paragraph"/>
    <w:basedOn w:val="a"/>
    <w:uiPriority w:val="34"/>
    <w:qFormat/>
    <w:rsid w:val="00B43EED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Plain Text"/>
    <w:basedOn w:val="a"/>
    <w:link w:val="ae"/>
    <w:uiPriority w:val="99"/>
    <w:unhideWhenUsed/>
    <w:rsid w:val="005940E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e">
    <w:name w:val="Текст Знак"/>
    <w:basedOn w:val="a0"/>
    <w:link w:val="ad"/>
    <w:uiPriority w:val="99"/>
    <w:rsid w:val="005940ED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3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F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F0F2D"/>
    <w:pPr>
      <w:spacing w:after="150" w:line="264" w:lineRule="atLeast"/>
      <w:jc w:val="center"/>
      <w:outlineLvl w:val="2"/>
    </w:pPr>
    <w:rPr>
      <w:rFonts w:ascii="Times New Roman" w:eastAsia="Times New Roman" w:hAnsi="Times New Roman" w:cs="Times New Roman"/>
      <w:spacing w:val="-15"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0F0F2D"/>
    <w:pPr>
      <w:spacing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0F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0F2D"/>
    <w:rPr>
      <w:rFonts w:ascii="Times New Roman" w:eastAsia="Times New Roman" w:hAnsi="Times New Roman" w:cs="Times New Roman"/>
      <w:spacing w:val="-15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0F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F0F2D"/>
    <w:rPr>
      <w:color w:val="42413C"/>
      <w:u w:val="single"/>
    </w:rPr>
  </w:style>
  <w:style w:type="paragraph" w:styleId="a4">
    <w:name w:val="Normal (Web)"/>
    <w:basedOn w:val="a"/>
    <w:uiPriority w:val="99"/>
    <w:unhideWhenUsed/>
    <w:rsid w:val="000F0F2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0F0F2D"/>
  </w:style>
  <w:style w:type="character" w:customStyle="1" w:styleId="spelle">
    <w:name w:val="spelle"/>
    <w:basedOn w:val="a0"/>
    <w:rsid w:val="000F0F2D"/>
  </w:style>
  <w:style w:type="character" w:customStyle="1" w:styleId="skypec2cprintcontainer">
    <w:name w:val="skype_c2c_print_container"/>
    <w:basedOn w:val="a0"/>
    <w:rsid w:val="000F0F2D"/>
  </w:style>
  <w:style w:type="character" w:customStyle="1" w:styleId="skypec2ctextspan">
    <w:name w:val="skype_c2c_text_span"/>
    <w:basedOn w:val="a0"/>
    <w:rsid w:val="000F0F2D"/>
  </w:style>
  <w:style w:type="paragraph" w:styleId="a5">
    <w:name w:val="Balloon Text"/>
    <w:basedOn w:val="a"/>
    <w:link w:val="a6"/>
    <w:uiPriority w:val="99"/>
    <w:semiHidden/>
    <w:unhideWhenUsed/>
    <w:rsid w:val="000F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F2D"/>
    <w:rPr>
      <w:rFonts w:ascii="Tahoma" w:hAnsi="Tahoma" w:cs="Tahoma"/>
      <w:sz w:val="16"/>
      <w:szCs w:val="16"/>
    </w:rPr>
  </w:style>
  <w:style w:type="paragraph" w:customStyle="1" w:styleId="mcsbdraggerbar1">
    <w:name w:val="mcsb_dragger_bar1"/>
    <w:basedOn w:val="a"/>
    <w:rsid w:val="002A3234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up1">
    <w:name w:val="mcsb_buttonup1"/>
    <w:basedOn w:val="a"/>
    <w:rsid w:val="002A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down1">
    <w:name w:val="mcsb_buttondown1"/>
    <w:basedOn w:val="a"/>
    <w:rsid w:val="002A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left1">
    <w:name w:val="mcsb_buttonleft1"/>
    <w:basedOn w:val="a"/>
    <w:rsid w:val="002A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sbbuttonright1">
    <w:name w:val="mcsb_buttonright1"/>
    <w:basedOn w:val="a"/>
    <w:rsid w:val="002A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meta">
    <w:name w:val="post-meta"/>
    <w:basedOn w:val="a"/>
    <w:rsid w:val="002A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date">
    <w:name w:val="post-date"/>
    <w:basedOn w:val="a0"/>
    <w:rsid w:val="002A3234"/>
  </w:style>
  <w:style w:type="character" w:customStyle="1" w:styleId="metacomments">
    <w:name w:val="meta_comments"/>
    <w:basedOn w:val="a0"/>
    <w:rsid w:val="002A3234"/>
  </w:style>
  <w:style w:type="character" w:styleId="a7">
    <w:name w:val="Strong"/>
    <w:basedOn w:val="a0"/>
    <w:uiPriority w:val="22"/>
    <w:qFormat/>
    <w:rsid w:val="002A3234"/>
    <w:rPr>
      <w:b/>
      <w:bCs/>
    </w:rPr>
  </w:style>
  <w:style w:type="paragraph" w:customStyle="1" w:styleId="headertext">
    <w:name w:val="headertext"/>
    <w:basedOn w:val="a"/>
    <w:rsid w:val="0054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F62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F628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a">
    <w:name w:val="Title"/>
    <w:basedOn w:val="a"/>
    <w:link w:val="ab"/>
    <w:qFormat/>
    <w:rsid w:val="00EF62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b">
    <w:name w:val="Название Знак"/>
    <w:basedOn w:val="a0"/>
    <w:link w:val="aa"/>
    <w:rsid w:val="00EF628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c">
    <w:name w:val="List Paragraph"/>
    <w:basedOn w:val="a"/>
    <w:uiPriority w:val="34"/>
    <w:qFormat/>
    <w:rsid w:val="00B43EED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Plain Text"/>
    <w:basedOn w:val="a"/>
    <w:link w:val="ae"/>
    <w:uiPriority w:val="99"/>
    <w:unhideWhenUsed/>
    <w:rsid w:val="005940E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e">
    <w:name w:val="Текст Знак"/>
    <w:basedOn w:val="a0"/>
    <w:link w:val="ad"/>
    <w:uiPriority w:val="99"/>
    <w:rsid w:val="005940ED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3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2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9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5117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10270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2849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8764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6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8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9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8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6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70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elovatp@vanavara.evenk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Савелова Т.П.</dc:creator>
  <cp:lastModifiedBy>Кель М.И.</cp:lastModifiedBy>
  <cp:revision>7</cp:revision>
  <dcterms:created xsi:type="dcterms:W3CDTF">2020-03-31T14:28:00Z</dcterms:created>
  <dcterms:modified xsi:type="dcterms:W3CDTF">2021-03-29T08:20:00Z</dcterms:modified>
</cp:coreProperties>
</file>